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28" w:rsidRDefault="00F46C28" w:rsidP="009C16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5A73" w:rsidRPr="00FB5A73" w:rsidRDefault="00FB5A73" w:rsidP="00FB5A7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B5A73">
        <w:rPr>
          <w:rFonts w:ascii="Times New Roman" w:hAnsi="Times New Roman"/>
          <w:bCs/>
          <w:sz w:val="28"/>
          <w:szCs w:val="28"/>
        </w:rPr>
        <w:t>муниципальное  бюджетное образовательное учреждение Первомайская  средняя общеобразовательная школа</w:t>
      </w:r>
    </w:p>
    <w:p w:rsidR="00FB5A73" w:rsidRPr="00FB5A73" w:rsidRDefault="00FB5A73" w:rsidP="00FB5A73">
      <w:pPr>
        <w:spacing w:after="0"/>
        <w:ind w:left="4320" w:hanging="4320"/>
        <w:jc w:val="center"/>
        <w:rPr>
          <w:rFonts w:ascii="Times New Roman" w:hAnsi="Times New Roman"/>
          <w:bCs/>
          <w:sz w:val="28"/>
          <w:szCs w:val="28"/>
        </w:rPr>
      </w:pPr>
      <w:r w:rsidRPr="00FB5A73">
        <w:rPr>
          <w:rFonts w:ascii="Times New Roman" w:hAnsi="Times New Roman"/>
          <w:bCs/>
          <w:sz w:val="28"/>
          <w:szCs w:val="28"/>
        </w:rPr>
        <w:t>Красносулинского района Ростовской области</w:t>
      </w:r>
    </w:p>
    <w:p w:rsidR="00FB5A73" w:rsidRPr="00FB5A73" w:rsidRDefault="00FB5A73" w:rsidP="00FB5A73">
      <w:pPr>
        <w:spacing w:after="0"/>
        <w:ind w:left="4320" w:hanging="4320"/>
        <w:jc w:val="center"/>
        <w:rPr>
          <w:rFonts w:ascii="Times New Roman" w:hAnsi="Times New Roman"/>
          <w:bCs/>
          <w:sz w:val="28"/>
          <w:szCs w:val="28"/>
        </w:rPr>
      </w:pPr>
    </w:p>
    <w:p w:rsidR="00FB5A73" w:rsidRPr="00FB5A73" w:rsidRDefault="00FB5A73" w:rsidP="00FB5A73">
      <w:pPr>
        <w:spacing w:after="0"/>
        <w:ind w:left="9900" w:hanging="9900"/>
        <w:rPr>
          <w:rFonts w:ascii="Times New Roman" w:hAnsi="Times New Roman"/>
          <w:bCs/>
          <w:sz w:val="28"/>
          <w:szCs w:val="28"/>
        </w:rPr>
      </w:pPr>
      <w:r w:rsidRPr="00FB5A7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Директор МБОУ </w:t>
      </w:r>
      <w:proofErr w:type="gramStart"/>
      <w:r w:rsidRPr="00FB5A73">
        <w:rPr>
          <w:rFonts w:ascii="Times New Roman" w:hAnsi="Times New Roman"/>
          <w:bCs/>
          <w:sz w:val="28"/>
          <w:szCs w:val="28"/>
        </w:rPr>
        <w:t>Первомайской</w:t>
      </w:r>
      <w:proofErr w:type="gramEnd"/>
      <w:r w:rsidRPr="00FB5A73">
        <w:rPr>
          <w:rFonts w:ascii="Times New Roman" w:hAnsi="Times New Roman"/>
          <w:bCs/>
          <w:sz w:val="28"/>
          <w:szCs w:val="28"/>
        </w:rPr>
        <w:t xml:space="preserve"> СОШ                                                                                                                                              Приказ  от _________  № ________                                                                                                            </w:t>
      </w:r>
    </w:p>
    <w:p w:rsidR="00FB5A73" w:rsidRPr="00FB5A73" w:rsidRDefault="00FB5A73" w:rsidP="00FB5A73">
      <w:pPr>
        <w:spacing w:after="0"/>
        <w:rPr>
          <w:rFonts w:ascii="Times New Roman" w:hAnsi="Times New Roman"/>
          <w:bCs/>
          <w:sz w:val="28"/>
          <w:szCs w:val="28"/>
        </w:rPr>
      </w:pPr>
      <w:r w:rsidRPr="00FB5A7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_________________ Л. П. Меркулова</w:t>
      </w:r>
    </w:p>
    <w:p w:rsidR="00FB5A73" w:rsidRPr="00FB5A73" w:rsidRDefault="00FB5A73" w:rsidP="00FB5A73">
      <w:pPr>
        <w:spacing w:after="0"/>
        <w:rPr>
          <w:rFonts w:ascii="Times New Roman" w:hAnsi="Times New Roman"/>
          <w:bCs/>
          <w:sz w:val="28"/>
          <w:szCs w:val="28"/>
        </w:rPr>
      </w:pPr>
      <w:r w:rsidRPr="00FB5A7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</w:t>
      </w:r>
    </w:p>
    <w:p w:rsidR="00FB5A73" w:rsidRPr="00FB5A73" w:rsidRDefault="00FB5A73" w:rsidP="00FB5A73">
      <w:pPr>
        <w:spacing w:after="0"/>
        <w:rPr>
          <w:rFonts w:ascii="Times New Roman" w:hAnsi="Times New Roman"/>
          <w:sz w:val="28"/>
          <w:szCs w:val="28"/>
        </w:rPr>
      </w:pPr>
      <w:r w:rsidRPr="00FB5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B5A73" w:rsidRPr="00FB5A73" w:rsidRDefault="00FB5A73" w:rsidP="00FB5A73">
      <w:pPr>
        <w:spacing w:after="0"/>
        <w:rPr>
          <w:rFonts w:ascii="Times New Roman" w:hAnsi="Times New Roman"/>
          <w:sz w:val="28"/>
          <w:szCs w:val="28"/>
        </w:rPr>
      </w:pPr>
      <w:r w:rsidRPr="00FB5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B5A73" w:rsidRPr="00FB5A73" w:rsidRDefault="00FB5A73" w:rsidP="00FB5A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A73">
        <w:rPr>
          <w:rFonts w:ascii="Times New Roman" w:hAnsi="Times New Roman"/>
          <w:b/>
          <w:bCs/>
          <w:sz w:val="28"/>
          <w:szCs w:val="28"/>
        </w:rPr>
        <w:t>РАБОЧАЯ   ПРОГРАММА</w:t>
      </w:r>
    </w:p>
    <w:p w:rsidR="00FB5A73" w:rsidRPr="00FB5A73" w:rsidRDefault="00FB5A73" w:rsidP="00FB5A73">
      <w:pPr>
        <w:spacing w:after="0"/>
        <w:rPr>
          <w:rFonts w:ascii="Times New Roman" w:hAnsi="Times New Roman"/>
          <w:sz w:val="28"/>
          <w:szCs w:val="28"/>
        </w:rPr>
      </w:pPr>
      <w:r w:rsidRPr="00FB5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B5A73" w:rsidRPr="00FB5A73" w:rsidRDefault="00FB5A73" w:rsidP="00FB5A7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B5A73">
        <w:rPr>
          <w:rFonts w:ascii="Times New Roman" w:hAnsi="Times New Roman"/>
          <w:sz w:val="28"/>
          <w:szCs w:val="28"/>
        </w:rPr>
        <w:t xml:space="preserve">по     </w:t>
      </w:r>
      <w:r w:rsidRPr="00FB5A73">
        <w:rPr>
          <w:rFonts w:ascii="Times New Roman" w:hAnsi="Times New Roman"/>
          <w:b/>
          <w:bCs/>
          <w:sz w:val="28"/>
          <w:szCs w:val="28"/>
          <w:u w:val="single"/>
        </w:rPr>
        <w:t>технологии</w:t>
      </w:r>
    </w:p>
    <w:p w:rsidR="00FB5A73" w:rsidRPr="00FB5A73" w:rsidRDefault="00FB5A73" w:rsidP="00FB5A73">
      <w:pPr>
        <w:tabs>
          <w:tab w:val="left" w:pos="1985"/>
          <w:tab w:val="left" w:pos="2268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FB5A73">
        <w:rPr>
          <w:rFonts w:ascii="Times New Roman" w:hAnsi="Times New Roman"/>
          <w:sz w:val="28"/>
          <w:szCs w:val="28"/>
        </w:rPr>
        <w:t xml:space="preserve">                           уровень общего образования:</w:t>
      </w:r>
      <w:r w:rsidRPr="00FB5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B5A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основное общее, 9 класс</w:t>
      </w:r>
    </w:p>
    <w:p w:rsidR="00FB5A73" w:rsidRPr="00FB5A73" w:rsidRDefault="00FB5A73" w:rsidP="00FB5A73">
      <w:pPr>
        <w:pStyle w:val="a8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A73">
        <w:rPr>
          <w:rFonts w:ascii="Times New Roman" w:hAnsi="Times New Roman" w:cs="Times New Roman"/>
          <w:bCs/>
          <w:sz w:val="28"/>
          <w:szCs w:val="28"/>
        </w:rPr>
        <w:t xml:space="preserve">                      УМК:</w:t>
      </w:r>
      <w:r w:rsidRPr="00FB5A73">
        <w:rPr>
          <w:rFonts w:ascii="Times New Roman" w:hAnsi="Times New Roman" w:cs="Times New Roman"/>
          <w:b/>
          <w:sz w:val="28"/>
          <w:szCs w:val="28"/>
        </w:rPr>
        <w:t xml:space="preserve"> под редакцией </w:t>
      </w:r>
      <w:r w:rsidRPr="00FB5A73">
        <w:rPr>
          <w:rFonts w:ascii="Times New Roman" w:hAnsi="Times New Roman" w:cs="Times New Roman"/>
          <w:b/>
          <w:sz w:val="28"/>
          <w:szCs w:val="28"/>
          <w:u w:val="single"/>
        </w:rPr>
        <w:t>О.А. Кожина «Технология» для 9 классов издательство Дрофа, 2019 год.</w:t>
      </w:r>
    </w:p>
    <w:p w:rsidR="00FB5A73" w:rsidRPr="00FB5A73" w:rsidRDefault="00FB5A73" w:rsidP="00FB5A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A73" w:rsidRPr="00FB5A73" w:rsidRDefault="00FB5A73" w:rsidP="00FB5A73">
      <w:pPr>
        <w:spacing w:after="0"/>
        <w:ind w:left="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FB5A73">
        <w:rPr>
          <w:rFonts w:ascii="Times New Roman" w:hAnsi="Times New Roman"/>
          <w:color w:val="000000"/>
          <w:sz w:val="28"/>
          <w:szCs w:val="28"/>
        </w:rPr>
        <w:t xml:space="preserve">                          Количество часов в неделю: </w:t>
      </w:r>
      <w:r w:rsidRPr="00FB5A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часа.</w:t>
      </w:r>
      <w:r w:rsidRPr="00FB5A73">
        <w:rPr>
          <w:rFonts w:ascii="Times New Roman" w:hAnsi="Times New Roman"/>
          <w:color w:val="000000"/>
          <w:sz w:val="28"/>
          <w:szCs w:val="28"/>
        </w:rPr>
        <w:t xml:space="preserve">   Общее количество часов:</w:t>
      </w:r>
      <w:r w:rsidRPr="00FB5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FB5A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34 час.</w:t>
      </w:r>
    </w:p>
    <w:p w:rsidR="00FB5A73" w:rsidRPr="00FB5A73" w:rsidRDefault="00FB5A73" w:rsidP="00FB5A73">
      <w:pPr>
        <w:tabs>
          <w:tab w:val="left" w:leader="underscore" w:pos="8574"/>
        </w:tabs>
        <w:spacing w:after="0" w:line="260" w:lineRule="exact"/>
        <w:ind w:left="20"/>
        <w:rPr>
          <w:rFonts w:ascii="Times New Roman" w:hAnsi="Times New Roman"/>
          <w:b/>
          <w:bCs/>
          <w:sz w:val="28"/>
          <w:szCs w:val="28"/>
        </w:rPr>
      </w:pPr>
      <w:r w:rsidRPr="00FB5A73">
        <w:rPr>
          <w:rFonts w:ascii="Times New Roman" w:hAnsi="Times New Roman"/>
          <w:sz w:val="28"/>
          <w:szCs w:val="28"/>
        </w:rPr>
        <w:t xml:space="preserve">                          Учитель: </w:t>
      </w:r>
      <w:r w:rsidRPr="00FB5A73">
        <w:rPr>
          <w:rFonts w:ascii="Times New Roman" w:hAnsi="Times New Roman"/>
          <w:b/>
          <w:bCs/>
          <w:sz w:val="28"/>
          <w:szCs w:val="28"/>
          <w:u w:val="single"/>
        </w:rPr>
        <w:t>Попова Анна Владимировна</w:t>
      </w:r>
    </w:p>
    <w:p w:rsidR="00FB5A73" w:rsidRPr="00FB5A73" w:rsidRDefault="00FB5A73" w:rsidP="00FB5A73">
      <w:pPr>
        <w:spacing w:after="0" w:line="260" w:lineRule="exact"/>
        <w:ind w:lef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A73" w:rsidRPr="00FB5A73" w:rsidRDefault="00FB5A73" w:rsidP="00FB5A73">
      <w:pPr>
        <w:spacing w:after="0"/>
        <w:ind w:left="900" w:hanging="9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</w:p>
    <w:p w:rsidR="00FB5A73" w:rsidRPr="00FB5A73" w:rsidRDefault="00FB5A73" w:rsidP="00FB5A73">
      <w:pPr>
        <w:spacing w:after="0"/>
        <w:ind w:left="900" w:hanging="9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A73" w:rsidRPr="00FB5A73" w:rsidRDefault="00FB5A73" w:rsidP="00FB5A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5A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разработана на основе</w:t>
      </w:r>
      <w:r w:rsidRPr="00FB5A73">
        <w:rPr>
          <w:rFonts w:ascii="Times New Roman" w:hAnsi="Times New Roman" w:cs="Times New Roman"/>
          <w:sz w:val="28"/>
          <w:szCs w:val="28"/>
        </w:rPr>
        <w:t xml:space="preserve">   - примерная программа  «Технология»,  </w:t>
      </w:r>
    </w:p>
    <w:p w:rsidR="00FB5A73" w:rsidRPr="00FB5A73" w:rsidRDefault="00FB5A73" w:rsidP="00FB5A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5A73">
        <w:rPr>
          <w:rFonts w:ascii="Times New Roman" w:hAnsi="Times New Roman" w:cs="Times New Roman"/>
          <w:sz w:val="28"/>
          <w:szCs w:val="28"/>
        </w:rPr>
        <w:t xml:space="preserve">   - рабочие  программы к предметной линии учебников под редакцией  О.А. Кожина «Технология» для 9 классов издательство Дрофа, 2019 год. </w:t>
      </w:r>
    </w:p>
    <w:p w:rsidR="00FB5A73" w:rsidRPr="00FB5A73" w:rsidRDefault="00FB5A73" w:rsidP="00FB5A7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FB5A73" w:rsidRPr="00FB5A73" w:rsidRDefault="00FB5A73" w:rsidP="00FB5A7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A73" w:rsidRPr="00FB5A73" w:rsidRDefault="00FB5A73" w:rsidP="00FB5A7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5A73" w:rsidRPr="00FB5A73" w:rsidRDefault="00FB5A73" w:rsidP="00FB5A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5A73">
        <w:rPr>
          <w:rFonts w:ascii="Times New Roman" w:hAnsi="Times New Roman"/>
          <w:b/>
          <w:bCs/>
          <w:color w:val="000000"/>
          <w:sz w:val="28"/>
          <w:szCs w:val="28"/>
        </w:rPr>
        <w:t>2021 - 2022</w:t>
      </w:r>
    </w:p>
    <w:p w:rsidR="00FB5A73" w:rsidRPr="00FB5A73" w:rsidRDefault="00FB5A73" w:rsidP="00FB5A73">
      <w:pPr>
        <w:spacing w:after="0" w:line="720" w:lineRule="auto"/>
        <w:jc w:val="both"/>
        <w:rPr>
          <w:b/>
          <w:bCs/>
          <w:color w:val="000000"/>
          <w:sz w:val="32"/>
          <w:szCs w:val="32"/>
        </w:rPr>
      </w:pPr>
    </w:p>
    <w:p w:rsidR="00F46C28" w:rsidRDefault="00F46C28" w:rsidP="00E03D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278F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</w:t>
      </w:r>
      <w:r w:rsidRPr="00983649">
        <w:rPr>
          <w:rFonts w:ascii="Times New Roman" w:hAnsi="Times New Roman"/>
          <w:b/>
          <w:sz w:val="24"/>
          <w:szCs w:val="24"/>
        </w:rPr>
        <w:t>примерн</w:t>
      </w:r>
      <w:r>
        <w:rPr>
          <w:rFonts w:ascii="Times New Roman" w:hAnsi="Times New Roman"/>
          <w:b/>
          <w:sz w:val="24"/>
          <w:szCs w:val="24"/>
        </w:rPr>
        <w:t>ой</w:t>
      </w:r>
      <w:r w:rsidRPr="00983649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983649">
        <w:rPr>
          <w:rFonts w:ascii="Times New Roman" w:hAnsi="Times New Roman"/>
          <w:b/>
          <w:sz w:val="24"/>
          <w:szCs w:val="24"/>
        </w:rPr>
        <w:t xml:space="preserve"> основного общего образования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с использованием следующей учебной и методической литературы:</w:t>
      </w:r>
    </w:p>
    <w:p w:rsidR="00F46C28" w:rsidRDefault="00F46C28" w:rsidP="008608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     О.А. Кожина и др.                      Техноло</w:t>
      </w:r>
      <w:r w:rsidR="002508AB">
        <w:rPr>
          <w:rFonts w:ascii="Times New Roman" w:hAnsi="Times New Roman"/>
          <w:sz w:val="24"/>
          <w:szCs w:val="24"/>
        </w:rPr>
        <w:t>гия. 9 классы.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508AB">
        <w:rPr>
          <w:rFonts w:ascii="Times New Roman" w:hAnsi="Times New Roman"/>
          <w:sz w:val="24"/>
          <w:szCs w:val="24"/>
        </w:rPr>
        <w:t xml:space="preserve">                                                              2019</w:t>
      </w:r>
      <w:r>
        <w:rPr>
          <w:rFonts w:ascii="Times New Roman" w:hAnsi="Times New Roman"/>
          <w:sz w:val="24"/>
          <w:szCs w:val="24"/>
        </w:rPr>
        <w:t xml:space="preserve">             Дрофа</w:t>
      </w:r>
    </w:p>
    <w:p w:rsidR="00F46C28" w:rsidRDefault="00F46C28" w:rsidP="008608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  </w:t>
      </w:r>
      <w:proofErr w:type="spellStart"/>
      <w:r w:rsidR="002508AB">
        <w:rPr>
          <w:rFonts w:ascii="Times New Roman" w:hAnsi="Times New Roman"/>
          <w:sz w:val="24"/>
          <w:szCs w:val="24"/>
        </w:rPr>
        <w:t>Глозман</w:t>
      </w:r>
      <w:proofErr w:type="spellEnd"/>
      <w:r w:rsidR="002508AB">
        <w:rPr>
          <w:rFonts w:ascii="Times New Roman" w:hAnsi="Times New Roman"/>
          <w:sz w:val="24"/>
          <w:szCs w:val="24"/>
        </w:rPr>
        <w:t xml:space="preserve"> Е.С.</w:t>
      </w:r>
      <w:r>
        <w:rPr>
          <w:rFonts w:ascii="Times New Roman" w:hAnsi="Times New Roman"/>
          <w:sz w:val="24"/>
          <w:szCs w:val="24"/>
        </w:rPr>
        <w:t xml:space="preserve"> и др.                      </w:t>
      </w:r>
      <w:r w:rsidR="002508AB">
        <w:rPr>
          <w:rFonts w:ascii="Times New Roman" w:hAnsi="Times New Roman"/>
          <w:sz w:val="24"/>
          <w:szCs w:val="24"/>
        </w:rPr>
        <w:t xml:space="preserve">Технология 9 классы. Электронная форма учебника.                     </w:t>
      </w:r>
      <w:r>
        <w:rPr>
          <w:rFonts w:ascii="Times New Roman" w:hAnsi="Times New Roman"/>
          <w:sz w:val="24"/>
          <w:szCs w:val="24"/>
        </w:rPr>
        <w:t>201</w:t>
      </w:r>
      <w:r w:rsidR="002508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Дрофа</w:t>
      </w:r>
    </w:p>
    <w:p w:rsidR="00F46C28" w:rsidRDefault="00F46C28" w:rsidP="008608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   </w:t>
      </w:r>
      <w:proofErr w:type="spellStart"/>
      <w:r w:rsidR="002508AB">
        <w:rPr>
          <w:rFonts w:ascii="Times New Roman" w:hAnsi="Times New Roman"/>
          <w:sz w:val="24"/>
          <w:szCs w:val="24"/>
        </w:rPr>
        <w:t>Глозман</w:t>
      </w:r>
      <w:proofErr w:type="spellEnd"/>
      <w:r w:rsidR="002508AB">
        <w:rPr>
          <w:rFonts w:ascii="Times New Roman" w:hAnsi="Times New Roman"/>
          <w:sz w:val="24"/>
          <w:szCs w:val="24"/>
        </w:rPr>
        <w:t xml:space="preserve"> Е.С. и др.                       Технология 9 классы. Методическое пособие.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508A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508A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Дрофа</w:t>
      </w:r>
    </w:p>
    <w:p w:rsidR="00F46C28" w:rsidRDefault="00F46C28" w:rsidP="00E03D54">
      <w:pPr>
        <w:jc w:val="center"/>
        <w:rPr>
          <w:rFonts w:ascii="Times New Roman" w:hAnsi="Times New Roman"/>
          <w:b/>
          <w:sz w:val="24"/>
          <w:szCs w:val="24"/>
        </w:rPr>
      </w:pPr>
      <w:r w:rsidRPr="0083412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46C28" w:rsidRPr="00A01D04" w:rsidRDefault="00F46C28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1D04">
        <w:rPr>
          <w:rFonts w:ascii="Times New Roman" w:hAnsi="Times New Roman"/>
          <w:sz w:val="24"/>
          <w:szCs w:val="24"/>
        </w:rPr>
        <w:t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p w:rsidR="00F46C28" w:rsidRPr="00A01D04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и перспективные технологии 3 часа</w:t>
      </w:r>
    </w:p>
    <w:p w:rsidR="002508AB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Социальные технологии.</w:t>
      </w:r>
    </w:p>
    <w:p w:rsidR="00F46C28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Лазерные технологии и </w:t>
      </w:r>
      <w:proofErr w:type="spellStart"/>
      <w:r>
        <w:rPr>
          <w:rFonts w:ascii="Times New Roman" w:hAnsi="Times New Roman"/>
          <w:bCs/>
          <w:sz w:val="24"/>
          <w:szCs w:val="24"/>
        </w:rPr>
        <w:t>нанотехнологии</w:t>
      </w:r>
      <w:proofErr w:type="spellEnd"/>
      <w:r w:rsidR="00F46C28" w:rsidRPr="00A01D04">
        <w:rPr>
          <w:rFonts w:ascii="Times New Roman" w:hAnsi="Times New Roman"/>
          <w:bCs/>
          <w:sz w:val="24"/>
          <w:szCs w:val="24"/>
        </w:rPr>
        <w:t>.</w:t>
      </w:r>
    </w:p>
    <w:p w:rsidR="002508AB" w:rsidRPr="00A01D04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Биотехнологии и современные медицинские технологии.</w:t>
      </w:r>
    </w:p>
    <w:p w:rsidR="00F46C28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получения и преобразования текстильных материалов 3часа</w:t>
      </w:r>
    </w:p>
    <w:p w:rsidR="002508AB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2508AB">
        <w:rPr>
          <w:rFonts w:ascii="Times New Roman" w:hAnsi="Times New Roman"/>
          <w:sz w:val="24"/>
          <w:szCs w:val="24"/>
        </w:rPr>
        <w:t>Высокотехнологические волокна</w:t>
      </w:r>
      <w:r>
        <w:rPr>
          <w:rFonts w:ascii="Times New Roman" w:hAnsi="Times New Roman"/>
          <w:sz w:val="24"/>
          <w:szCs w:val="24"/>
        </w:rPr>
        <w:t>.</w:t>
      </w:r>
    </w:p>
    <w:p w:rsidR="002508AB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Биотехнологии в производстве текстильных волокон.</w:t>
      </w:r>
    </w:p>
    <w:p w:rsidR="002508AB" w:rsidRPr="002508AB" w:rsidRDefault="002508AB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Зрительные иллюзии в одежде.</w:t>
      </w:r>
    </w:p>
    <w:p w:rsidR="00F46C28" w:rsidRP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7F535A">
        <w:rPr>
          <w:rFonts w:ascii="Times New Roman" w:hAnsi="Times New Roman"/>
          <w:b/>
          <w:iCs/>
          <w:sz w:val="24"/>
          <w:szCs w:val="24"/>
        </w:rPr>
        <w:t>Технология обработки пищевых продуктов 7часов</w:t>
      </w:r>
    </w:p>
    <w:p w:rsidR="00F46C28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Физиология питания.</w:t>
      </w:r>
    </w:p>
    <w:p w:rsidR="007F535A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Мясная промышленность.</w:t>
      </w:r>
    </w:p>
    <w:p w:rsidR="007F535A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обработка мяса животных.</w:t>
      </w:r>
    </w:p>
    <w:p w:rsidR="007F535A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колбас.</w:t>
      </w:r>
    </w:p>
    <w:p w:rsidR="007F535A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Блюда национальной кухни.</w:t>
      </w:r>
    </w:p>
    <w:p w:rsidR="007F535A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добавки.</w:t>
      </w:r>
    </w:p>
    <w:p w:rsidR="007F535A" w:rsidRPr="00A01D04" w:rsidRDefault="007F535A" w:rsidP="006D13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 пищевых продуктов и товаров.</w:t>
      </w:r>
    </w:p>
    <w:p w:rsidR="007F535A" w:rsidRPr="007F535A" w:rsidRDefault="007F535A" w:rsidP="007F5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Электротехника и автоматика 7 часов</w:t>
      </w:r>
    </w:p>
    <w:p w:rsid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Электрическая энергия.</w:t>
      </w:r>
    </w:p>
    <w:p w:rsid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Электрический ток и его использование.</w:t>
      </w:r>
    </w:p>
    <w:p w:rsidR="00F46C28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Электрические двигатели</w:t>
      </w:r>
      <w:r w:rsidR="00F46C28" w:rsidRPr="00A01D04">
        <w:rPr>
          <w:rFonts w:ascii="Times New Roman" w:hAnsi="Times New Roman"/>
          <w:sz w:val="24"/>
          <w:szCs w:val="24"/>
        </w:rPr>
        <w:t>.</w:t>
      </w:r>
    </w:p>
    <w:p w:rsid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Электроизмерительные приборы.</w:t>
      </w:r>
    </w:p>
    <w:p w:rsid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соединения проводов.</w:t>
      </w:r>
    </w:p>
    <w:p w:rsid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Электромагнитное реле.</w:t>
      </w:r>
    </w:p>
    <w:p w:rsidR="007F535A" w:rsidRPr="00A01D04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Электроэнергетика будущего.</w:t>
      </w:r>
    </w:p>
    <w:p w:rsid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46C28" w:rsidRPr="007F535A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Семейная экономика и предпринимательство 2</w:t>
      </w:r>
      <w:r w:rsidR="000612E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часа</w:t>
      </w:r>
    </w:p>
    <w:p w:rsidR="00F46C28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Семейная экономика.</w:t>
      </w:r>
    </w:p>
    <w:p w:rsidR="007F535A" w:rsidRPr="00A01D04" w:rsidRDefault="007F535A" w:rsidP="00E03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Основы предпринимательства.</w:t>
      </w:r>
    </w:p>
    <w:p w:rsidR="00F46C28" w:rsidRDefault="007F535A" w:rsidP="00860864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bCs/>
          <w:iCs/>
          <w:sz w:val="24"/>
          <w:szCs w:val="24"/>
        </w:rPr>
        <w:t>Профориентация и профессиональное самоопределение 4</w:t>
      </w:r>
      <w:r w:rsidR="000612E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часа</w:t>
      </w:r>
    </w:p>
    <w:p w:rsidR="007F535A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</w:t>
      </w:r>
      <w:r>
        <w:rPr>
          <w:rFonts w:ascii="Times New Roman" w:hAnsi="Times New Roman"/>
          <w:bCs/>
          <w:iCs/>
          <w:sz w:val="24"/>
          <w:szCs w:val="24"/>
        </w:rPr>
        <w:t>Основы выбора профессии.</w:t>
      </w:r>
    </w:p>
    <w:p w:rsidR="007F535A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Классификация профессий.</w:t>
      </w:r>
    </w:p>
    <w:p w:rsidR="007F535A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Требования при выборе профессии.</w:t>
      </w:r>
    </w:p>
    <w:p w:rsidR="007F535A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Построение профессиональной карьеры.</w:t>
      </w:r>
    </w:p>
    <w:p w:rsidR="007F535A" w:rsidRDefault="007F535A" w:rsidP="00860864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Робототехника 4 часа</w:t>
      </w:r>
    </w:p>
    <w:p w:rsidR="007F535A" w:rsidRPr="000612EF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0612EF">
        <w:rPr>
          <w:rFonts w:ascii="Times New Roman" w:hAnsi="Times New Roman"/>
          <w:bCs/>
          <w:iCs/>
          <w:sz w:val="24"/>
          <w:szCs w:val="24"/>
        </w:rPr>
        <w:t>Протокол связи</w:t>
      </w:r>
      <w:r w:rsidR="000612EF">
        <w:rPr>
          <w:rFonts w:ascii="Times New Roman" w:hAnsi="Times New Roman"/>
          <w:bCs/>
          <w:iCs/>
          <w:sz w:val="24"/>
          <w:szCs w:val="24"/>
        </w:rPr>
        <w:t>.</w:t>
      </w:r>
      <w:r w:rsidRPr="000612E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F535A" w:rsidRPr="000612EF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612EF">
        <w:rPr>
          <w:rFonts w:ascii="Times New Roman" w:hAnsi="Times New Roman"/>
          <w:bCs/>
          <w:iCs/>
          <w:sz w:val="24"/>
          <w:szCs w:val="24"/>
        </w:rPr>
        <w:t xml:space="preserve">       МА</w:t>
      </w:r>
      <w:proofErr w:type="gramStart"/>
      <w:r w:rsidRPr="000612EF"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proofErr w:type="gramEnd"/>
      <w:r w:rsidRPr="000612EF">
        <w:rPr>
          <w:rFonts w:ascii="Times New Roman" w:hAnsi="Times New Roman"/>
          <w:bCs/>
          <w:iCs/>
          <w:sz w:val="24"/>
          <w:szCs w:val="24"/>
        </w:rPr>
        <w:t>-адрес</w:t>
      </w:r>
      <w:r w:rsidR="000612EF">
        <w:rPr>
          <w:rFonts w:ascii="Times New Roman" w:hAnsi="Times New Roman"/>
          <w:bCs/>
          <w:iCs/>
          <w:sz w:val="24"/>
          <w:szCs w:val="24"/>
        </w:rPr>
        <w:t>.</w:t>
      </w:r>
    </w:p>
    <w:p w:rsidR="007F535A" w:rsidRDefault="007F535A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612EF">
        <w:rPr>
          <w:rFonts w:ascii="Times New Roman" w:hAnsi="Times New Roman"/>
          <w:bCs/>
          <w:iCs/>
          <w:sz w:val="24"/>
          <w:szCs w:val="24"/>
        </w:rPr>
        <w:t xml:space="preserve">       Управление роботом</w:t>
      </w:r>
      <w:r w:rsidR="000612EF">
        <w:rPr>
          <w:rFonts w:ascii="Times New Roman" w:hAnsi="Times New Roman"/>
          <w:bCs/>
          <w:iCs/>
          <w:sz w:val="24"/>
          <w:szCs w:val="24"/>
        </w:rPr>
        <w:t>.</w:t>
      </w:r>
    </w:p>
    <w:p w:rsidR="000612EF" w:rsidRDefault="000612EF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3-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iCs/>
          <w:sz w:val="24"/>
          <w:szCs w:val="24"/>
        </w:rPr>
        <w:t xml:space="preserve"> технологии.</w:t>
      </w:r>
    </w:p>
    <w:p w:rsidR="000612EF" w:rsidRDefault="000612EF" w:rsidP="00860864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Cs/>
          <w:sz w:val="24"/>
          <w:szCs w:val="24"/>
        </w:rPr>
        <w:t>Творческие проекты 5 часов</w:t>
      </w:r>
    </w:p>
    <w:p w:rsidR="000612EF" w:rsidRPr="000612EF" w:rsidRDefault="000612EF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0612EF">
        <w:rPr>
          <w:rFonts w:ascii="Times New Roman" w:hAnsi="Times New Roman"/>
          <w:bCs/>
          <w:iCs/>
          <w:sz w:val="24"/>
          <w:szCs w:val="24"/>
        </w:rPr>
        <w:t>Проектирование изделий.</w:t>
      </w:r>
    </w:p>
    <w:p w:rsidR="000612EF" w:rsidRDefault="000612EF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0612EF">
        <w:rPr>
          <w:rFonts w:ascii="Times New Roman" w:hAnsi="Times New Roman"/>
          <w:bCs/>
          <w:iCs/>
          <w:sz w:val="24"/>
          <w:szCs w:val="24"/>
        </w:rPr>
        <w:t xml:space="preserve">       Экономические расчеты.</w:t>
      </w:r>
    </w:p>
    <w:p w:rsidR="000612EF" w:rsidRPr="000612EF" w:rsidRDefault="000612EF" w:rsidP="00860864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Проектные работы.</w:t>
      </w:r>
    </w:p>
    <w:p w:rsidR="007F535A" w:rsidRPr="007F535A" w:rsidRDefault="007F535A" w:rsidP="00860864">
      <w:pPr>
        <w:spacing w:after="0"/>
        <w:rPr>
          <w:rFonts w:ascii="Times New Roman" w:hAnsi="Times New Roman"/>
          <w:sz w:val="28"/>
          <w:szCs w:val="28"/>
        </w:rPr>
      </w:pPr>
    </w:p>
    <w:p w:rsidR="00F46C28" w:rsidRDefault="00F46C28" w:rsidP="00E03D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</w:t>
      </w:r>
      <w:r w:rsidRPr="00C502D3">
        <w:rPr>
          <w:rFonts w:ascii="Times New Roman" w:hAnsi="Times New Roman"/>
          <w:b/>
          <w:sz w:val="28"/>
          <w:szCs w:val="28"/>
        </w:rPr>
        <w:t>ЛЬТАТЫ</w:t>
      </w:r>
    </w:p>
    <w:p w:rsidR="008C6EDB" w:rsidRPr="00C502D3" w:rsidRDefault="008C6EDB" w:rsidP="00E03D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F46C28" w:rsidRPr="00F31168" w:rsidRDefault="00F46C28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F31168">
        <w:rPr>
          <w:rFonts w:ascii="Times New Roman" w:hAnsi="Times New Roman"/>
          <w:sz w:val="24"/>
          <w:szCs w:val="24"/>
        </w:rPr>
        <w:t>Ученик научится:</w:t>
      </w:r>
    </w:p>
    <w:p w:rsidR="00F46C28" w:rsidRPr="00F31168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F46C28" w:rsidRPr="00F31168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читать технические рисунки, эскизы, чертежи, схемы;</w:t>
      </w:r>
    </w:p>
    <w:p w:rsidR="00F46C28" w:rsidRPr="00F31168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выполнять в масштабе и правильно оформлять технические рисунки и эскизы разрабатываемых объектов;</w:t>
      </w:r>
    </w:p>
    <w:p w:rsidR="00F46C28" w:rsidRPr="00F31168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осуществлять технологические процессы создания или ремонта материальных объектов.</w:t>
      </w:r>
    </w:p>
    <w:p w:rsidR="00621A3E" w:rsidRPr="00F31168" w:rsidRDefault="00621A3E" w:rsidP="00621A3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21A3E" w:rsidRPr="00F31168" w:rsidRDefault="00621A3E" w:rsidP="00621A3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621A3E" w:rsidRPr="00F31168" w:rsidRDefault="00621A3E" w:rsidP="00621A3E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самостоятельно готовить для своей семьи простые кулинарные блюда,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21A3E" w:rsidRPr="00F31168" w:rsidRDefault="00621A3E" w:rsidP="00621A3E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21A3E" w:rsidRDefault="00621A3E" w:rsidP="00621A3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</w:t>
      </w:r>
      <w:r w:rsidRPr="00F31168">
        <w:rPr>
          <w:rFonts w:ascii="Times New Roman" w:hAnsi="Times New Roman"/>
          <w:sz w:val="24"/>
          <w:szCs w:val="24"/>
          <w:lang w:eastAsia="en-US"/>
        </w:rPr>
        <w:t>выполнять влажно-тепловую обработку швейных изделий</w:t>
      </w:r>
    </w:p>
    <w:p w:rsidR="00621A3E" w:rsidRPr="00F31168" w:rsidRDefault="00621A3E" w:rsidP="00621A3E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планировать и выполнять учебные технологические проекты: выявлять и формулировать проблему; о</w:t>
      </w:r>
      <w:r w:rsidRPr="00F31168">
        <w:rPr>
          <w:rFonts w:ascii="Times New Roman" w:hAnsi="Times New Roman"/>
          <w:sz w:val="24"/>
          <w:szCs w:val="24"/>
          <w:lang w:eastAsia="en-US"/>
        </w:rPr>
        <w:t xml:space="preserve">босновывать цель проекта, конструкцию изделия, сущность итогового продукта или желаемого результата; планировать этапы выполнения работ; составлять </w:t>
      </w:r>
      <w:r w:rsidRPr="00F31168">
        <w:rPr>
          <w:rFonts w:ascii="Times New Roman" w:hAnsi="Times New Roman"/>
          <w:sz w:val="24"/>
          <w:szCs w:val="24"/>
          <w:lang w:eastAsia="en-US"/>
        </w:rPr>
        <w:lastRenderedPageBreak/>
        <w:t>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21A3E" w:rsidRPr="00F31168" w:rsidRDefault="00621A3E" w:rsidP="00621A3E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F31168">
        <w:rPr>
          <w:rFonts w:ascii="Times New Roman" w:hAnsi="Times New Roman"/>
          <w:iCs/>
          <w:sz w:val="24"/>
          <w:szCs w:val="24"/>
          <w:lang w:eastAsia="en-US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21A3E" w:rsidRPr="00621A3E" w:rsidRDefault="00621A3E" w:rsidP="00621A3E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F31168">
        <w:rPr>
          <w:rFonts w:ascii="Times New Roman" w:hAnsi="Times New Roman"/>
          <w:sz w:val="24"/>
          <w:szCs w:val="24"/>
        </w:rPr>
        <w:t>Ученик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F31168">
        <w:rPr>
          <w:rFonts w:ascii="Times New Roman" w:hAnsi="Times New Roman"/>
          <w:iCs/>
          <w:sz w:val="24"/>
          <w:szCs w:val="24"/>
        </w:rPr>
        <w:t>.</w:t>
      </w:r>
    </w:p>
    <w:p w:rsidR="00F46C28" w:rsidRPr="00621A3E" w:rsidRDefault="00F46C28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r w:rsidRPr="00621A3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составлять рацион питания на основе физиологических потребностей организма;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выбирать пищевые продукты для удовлет</w:t>
      </w:r>
      <w:r w:rsidR="000612EF" w:rsidRPr="00E2620A">
        <w:rPr>
          <w:rFonts w:ascii="Times New Roman" w:hAnsi="Times New Roman"/>
          <w:i/>
          <w:sz w:val="24"/>
          <w:szCs w:val="24"/>
          <w:lang w:eastAsia="en-US"/>
        </w:rPr>
        <w:t xml:space="preserve">ворения потребностей организма и 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 xml:space="preserve">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экономить электрическую энергию при обработке пищ</w:t>
      </w:r>
      <w:r w:rsidR="00621A3E" w:rsidRPr="00E2620A">
        <w:rPr>
          <w:rFonts w:ascii="Times New Roman" w:hAnsi="Times New Roman"/>
          <w:i/>
          <w:sz w:val="24"/>
          <w:szCs w:val="24"/>
          <w:lang w:eastAsia="en-US"/>
        </w:rPr>
        <w:t>евых продуктов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, сервировать стол; соблюдать правила этикета за столом;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выполнять художественную отделку швейных изделий;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изготавливать изделия декоративно-прикладного искусства, региональных народных промыслов;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определять основные стили в одежде и современные направления моды.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F46C28" w:rsidRPr="00E2620A" w:rsidRDefault="00F46C28" w:rsidP="00E03D54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620A">
        <w:rPr>
          <w:rFonts w:ascii="Times New Roman" w:hAnsi="Times New Roman"/>
          <w:i/>
          <w:iCs/>
          <w:sz w:val="24"/>
          <w:szCs w:val="24"/>
          <w:lang w:eastAsia="en-US"/>
        </w:rPr>
        <w:t>• </w:t>
      </w:r>
      <w:r w:rsidRPr="00E2620A">
        <w:rPr>
          <w:rFonts w:ascii="Times New Roman" w:hAnsi="Times New Roman"/>
          <w:i/>
          <w:sz w:val="24"/>
          <w:szCs w:val="24"/>
          <w:lang w:eastAsia="en-US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F46C28" w:rsidRPr="00E2620A" w:rsidRDefault="00F46C28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>•</w:t>
      </w:r>
      <w:r w:rsidRPr="00E2620A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620A">
        <w:rPr>
          <w:rFonts w:ascii="Times New Roman" w:hAnsi="Times New Roman"/>
          <w:i/>
          <w:iCs/>
          <w:sz w:val="24"/>
          <w:szCs w:val="24"/>
        </w:rPr>
        <w:t>планировать профессиональную карьеру;</w:t>
      </w:r>
    </w:p>
    <w:p w:rsidR="00F46C28" w:rsidRPr="00E2620A" w:rsidRDefault="00F46C28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>•</w:t>
      </w:r>
      <w:r w:rsidRPr="00E2620A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620A">
        <w:rPr>
          <w:rFonts w:ascii="Times New Roman" w:hAnsi="Times New Roman"/>
          <w:i/>
          <w:iCs/>
          <w:sz w:val="24"/>
          <w:szCs w:val="24"/>
        </w:rPr>
        <w:t>рационально выбирать пути продолжения образования или трудоустройства;</w:t>
      </w:r>
    </w:p>
    <w:p w:rsidR="00F46C28" w:rsidRPr="00E2620A" w:rsidRDefault="00F46C28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>•</w:t>
      </w:r>
      <w:r w:rsidRPr="00E2620A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620A">
        <w:rPr>
          <w:rFonts w:ascii="Times New Roman" w:hAnsi="Times New Roman"/>
          <w:i/>
          <w:iCs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F46C28" w:rsidRPr="00E2620A" w:rsidRDefault="00F46C28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>•</w:t>
      </w:r>
      <w:r w:rsidRPr="00E2620A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E2620A">
        <w:rPr>
          <w:rFonts w:ascii="Times New Roman" w:hAnsi="Times New Roman"/>
          <w:i/>
          <w:iCs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1D7FA1" w:rsidRPr="00E2620A" w:rsidRDefault="001D7FA1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E2620A">
        <w:rPr>
          <w:rFonts w:ascii="Times New Roman" w:hAnsi="Times New Roman"/>
          <w:i/>
        </w:rPr>
        <w:t>оценивать  роль техники и технологий для прогрессивного развития общества;</w:t>
      </w:r>
    </w:p>
    <w:p w:rsidR="00E2620A" w:rsidRPr="00E2620A" w:rsidRDefault="001D7FA1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</w:rPr>
      </w:pPr>
      <w:r w:rsidRPr="00E2620A">
        <w:rPr>
          <w:rFonts w:ascii="Times New Roman" w:hAnsi="Times New Roman"/>
          <w:i/>
        </w:rPr>
        <w:t xml:space="preserve"> </w:t>
      </w:r>
      <w:r w:rsidRPr="00E2620A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E2620A">
        <w:rPr>
          <w:rFonts w:ascii="Times New Roman" w:hAnsi="Times New Roman"/>
          <w:i/>
        </w:rPr>
        <w:t xml:space="preserve"> </w:t>
      </w:r>
      <w:r w:rsidR="00E2620A" w:rsidRPr="00E2620A">
        <w:rPr>
          <w:rFonts w:ascii="Times New Roman" w:hAnsi="Times New Roman"/>
          <w:i/>
        </w:rPr>
        <w:t xml:space="preserve">анализировать </w:t>
      </w:r>
      <w:r w:rsidRPr="00E2620A">
        <w:rPr>
          <w:rFonts w:ascii="Times New Roman" w:hAnsi="Times New Roman"/>
          <w:i/>
        </w:rPr>
        <w:t xml:space="preserve">представления о </w:t>
      </w:r>
      <w:proofErr w:type="spellStart"/>
      <w:r w:rsidRPr="00E2620A">
        <w:rPr>
          <w:rFonts w:ascii="Times New Roman" w:hAnsi="Times New Roman"/>
          <w:i/>
        </w:rPr>
        <w:t>техносфере</w:t>
      </w:r>
      <w:proofErr w:type="spellEnd"/>
      <w:r w:rsidRPr="00E2620A">
        <w:rPr>
          <w:rFonts w:ascii="Times New Roman" w:hAnsi="Times New Roman"/>
          <w:i/>
        </w:rPr>
        <w:t xml:space="preserve">, сущности технологической культуры и культуры труда; </w:t>
      </w:r>
    </w:p>
    <w:p w:rsidR="00E2620A" w:rsidRPr="00E2620A" w:rsidRDefault="00E2620A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 xml:space="preserve"> • разбираться и </w:t>
      </w:r>
      <w:proofErr w:type="spellStart"/>
      <w:r w:rsidRPr="00E2620A">
        <w:rPr>
          <w:rFonts w:ascii="Times New Roman" w:hAnsi="Times New Roman"/>
          <w:i/>
          <w:iCs/>
          <w:sz w:val="24"/>
          <w:szCs w:val="24"/>
        </w:rPr>
        <w:t>анализировть</w:t>
      </w:r>
      <w:proofErr w:type="spellEnd"/>
      <w:r w:rsidRPr="00E262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2620A">
        <w:rPr>
          <w:rFonts w:ascii="Times New Roman" w:hAnsi="Times New Roman"/>
          <w:i/>
        </w:rPr>
        <w:t>классификации</w:t>
      </w:r>
      <w:r w:rsidR="001D7FA1" w:rsidRPr="00E2620A">
        <w:rPr>
          <w:rFonts w:ascii="Times New Roman" w:hAnsi="Times New Roman"/>
          <w:i/>
        </w:rPr>
        <w:t xml:space="preserve"> видов и назначения методов получения и преобразования материалов, энергии, информации, </w:t>
      </w:r>
      <w:r w:rsidR="001D7FA1" w:rsidRPr="00E2620A">
        <w:rPr>
          <w:rFonts w:ascii="Times New Roman" w:hAnsi="Times New Roman"/>
          <w:i/>
        </w:rPr>
        <w:lastRenderedPageBreak/>
        <w:t>природных объектов, а также соответствующих технологий промышленного производства;</w:t>
      </w:r>
    </w:p>
    <w:p w:rsidR="001D7FA1" w:rsidRPr="00E2620A" w:rsidRDefault="00E2620A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2620A">
        <w:rPr>
          <w:rFonts w:ascii="Times New Roman" w:hAnsi="Times New Roman"/>
          <w:i/>
          <w:iCs/>
          <w:sz w:val="24"/>
          <w:szCs w:val="24"/>
        </w:rPr>
        <w:t>•</w:t>
      </w:r>
      <w:r w:rsidRPr="00E2620A">
        <w:rPr>
          <w:rFonts w:ascii="Times New Roman" w:hAnsi="Times New Roman"/>
          <w:i/>
        </w:rPr>
        <w:t xml:space="preserve"> ориентироваться</w:t>
      </w:r>
      <w:r w:rsidR="001D7FA1" w:rsidRPr="00E2620A">
        <w:rPr>
          <w:rFonts w:ascii="Times New Roman" w:hAnsi="Times New Roman"/>
          <w:i/>
        </w:rPr>
        <w:t xml:space="preserve"> в имеющихся и возможных средствах и технологиях создания объектов труда</w:t>
      </w:r>
      <w:r w:rsidRPr="00E2620A">
        <w:rPr>
          <w:rFonts w:ascii="Times New Roman" w:hAnsi="Times New Roman"/>
          <w:i/>
        </w:rPr>
        <w:t>.</w:t>
      </w:r>
    </w:p>
    <w:p w:rsidR="00B60D26" w:rsidRDefault="00B60D26" w:rsidP="00E03D54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B60D26" w:rsidRDefault="00B60D26" w:rsidP="00B60D26">
      <w:pPr>
        <w:spacing w:after="0" w:line="240" w:lineRule="auto"/>
        <w:ind w:firstLine="454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>ЛИЧНОСТНЫЕ РЕЗУЛЬТАТЫ</w:t>
      </w:r>
    </w:p>
    <w:p w:rsidR="00B60D26" w:rsidRDefault="00B60D26" w:rsidP="00B60D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31168">
        <w:rPr>
          <w:rFonts w:ascii="Times New Roman" w:hAnsi="Times New Roman"/>
          <w:sz w:val="24"/>
          <w:szCs w:val="24"/>
        </w:rPr>
        <w:t>Ученик научится:</w:t>
      </w:r>
    </w:p>
    <w:p w:rsidR="00B60D26" w:rsidRPr="005312EA" w:rsidRDefault="00B60D26" w:rsidP="00B60D26">
      <w:p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 w:rsidRPr="00F3116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5312EA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</w:t>
      </w:r>
      <w:r>
        <w:rPr>
          <w:rStyle w:val="dash041e005f0431005f044b005f0447005f043d005f044b005f0439005f005fchar1char1"/>
        </w:rPr>
        <w:t>ательных интересов;</w:t>
      </w:r>
    </w:p>
    <w:p w:rsidR="00B60D26" w:rsidRDefault="00B60D26" w:rsidP="00B60D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Style w:val="dash041e005f0431005f044b005f0447005f043d005f044b005f0439005f005fchar1char1"/>
        </w:rPr>
      </w:pPr>
      <w:r w:rsidRPr="00F31168">
        <w:rPr>
          <w:rFonts w:ascii="Times New Roman" w:hAnsi="Times New Roman"/>
          <w:iCs/>
          <w:sz w:val="24"/>
          <w:szCs w:val="24"/>
        </w:rPr>
        <w:t>•</w:t>
      </w:r>
      <w:r w:rsidRPr="00F31168">
        <w:rPr>
          <w:rFonts w:ascii="Times New Roman" w:hAnsi="Times New Roman"/>
          <w:iCs/>
          <w:sz w:val="24"/>
          <w:szCs w:val="24"/>
          <w:lang w:val="en-US"/>
        </w:rPr>
        <w:t> </w:t>
      </w:r>
      <w:r>
        <w:rPr>
          <w:rStyle w:val="dash041e005f0431005f044b005f0447005f043d005f044b005f0439005f005fchar1char1"/>
        </w:rPr>
        <w:t>осознанному и ответственному отношению</w:t>
      </w:r>
      <w:r w:rsidRPr="005312EA">
        <w:rPr>
          <w:rStyle w:val="dash041e005f0431005f044b005f0447005f043d005f044b005f0439005f005fchar1char1"/>
        </w:rPr>
        <w:t xml:space="preserve"> к собственным поступкам</w:t>
      </w:r>
      <w:r>
        <w:rPr>
          <w:rStyle w:val="dash041e005f0431005f044b005f0447005f043d005f044b005f0439005f005fchar1char1"/>
        </w:rPr>
        <w:t>;</w:t>
      </w:r>
    </w:p>
    <w:p w:rsidR="00B60D26" w:rsidRDefault="00B60D26" w:rsidP="00B60D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Style w:val="dash041e005f0431005f044b005f0447005f043d005f044b005f0439005f005fchar1char1"/>
        </w:rPr>
      </w:pPr>
      <w:r w:rsidRPr="00F31168">
        <w:rPr>
          <w:rFonts w:ascii="Times New Roman" w:hAnsi="Times New Roman"/>
          <w:iCs/>
          <w:sz w:val="24"/>
          <w:szCs w:val="24"/>
        </w:rPr>
        <w:t>•</w:t>
      </w:r>
      <w:r w:rsidRPr="00F3116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5312EA">
        <w:rPr>
          <w:rStyle w:val="dash041e005f0431005f044b005f0447005f043d005f044b005f0439005f005fchar1char1"/>
        </w:rPr>
        <w:t>правил</w:t>
      </w:r>
      <w:r>
        <w:rPr>
          <w:rStyle w:val="dash041e005f0431005f044b005f0447005f043d005f044b005f0439005f005fchar1char1"/>
        </w:rPr>
        <w:t>ам</w:t>
      </w:r>
      <w:r w:rsidRPr="005312EA">
        <w:rPr>
          <w:rStyle w:val="dash041e005f0431005f044b005f0447005f043d005f044b005f0439005f005fchar1char1"/>
        </w:rPr>
        <w:t xml:space="preserve"> индивидуального и коллективного безопасного поведения</w:t>
      </w:r>
      <w:r>
        <w:rPr>
          <w:rStyle w:val="dash041e005f0431005f044b005f0447005f043d005f044b005f0439005f005fchar1char1"/>
        </w:rPr>
        <w:t>.</w:t>
      </w:r>
    </w:p>
    <w:p w:rsidR="00B60D26" w:rsidRDefault="00B60D26" w:rsidP="00B60D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1168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687762" w:rsidRPr="00687762" w:rsidRDefault="00687762" w:rsidP="00687762">
      <w:pPr>
        <w:spacing w:after="0" w:line="240" w:lineRule="auto"/>
        <w:jc w:val="both"/>
        <w:rPr>
          <w:rStyle w:val="dash041e005f0431005f044b005f0447005f043d005f044b005f0439005f005fchar1char1"/>
          <w:i/>
        </w:rPr>
      </w:pPr>
      <w:r w:rsidRPr="00687762">
        <w:rPr>
          <w:rStyle w:val="dash041e005f0431005f044b005f0447005f043d005f044b005f0439005f005fchar1char1"/>
          <w:i/>
        </w:rPr>
        <w:t xml:space="preserve">       </w:t>
      </w:r>
      <w:r w:rsidRPr="00687762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687762">
        <w:rPr>
          <w:rStyle w:val="dash041e005f0431005f044b005f0447005f043d005f044b005f0439005f005fchar1char1"/>
          <w:i/>
        </w:rPr>
        <w:t>целостному мировоззрению, соответствующему современному уровню развития науки и общественной практики, учитывающему социальное, культурное, языковое, духовное многообразие современного мира;</w:t>
      </w:r>
    </w:p>
    <w:p w:rsidR="00B60D26" w:rsidRPr="00687762" w:rsidRDefault="00687762" w:rsidP="006877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Style w:val="dash041e005f0431005f044b005f0447005f043d005f044b005f0439005f005fchar1char1"/>
          <w:i/>
        </w:rPr>
        <w:t xml:space="preserve">       </w:t>
      </w:r>
      <w:r w:rsidRPr="00687762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687762">
        <w:rPr>
          <w:rStyle w:val="dash041e005f0431005f044b005f0447005f043d005f044b005f0439005f005fchar1char1"/>
          <w:i/>
        </w:rPr>
        <w:t>социальным нормам, правилам поведения, ролям и формам социальной жизни в группах и сообществах.</w:t>
      </w:r>
    </w:p>
    <w:p w:rsidR="00B60D26" w:rsidRDefault="00B60D26" w:rsidP="00B60D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8C6EDB" w:rsidRDefault="008C6EDB" w:rsidP="008C6ED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8C6EDB">
        <w:rPr>
          <w:rFonts w:ascii="Times New Roman" w:hAnsi="Times New Roman"/>
          <w:b/>
          <w:iCs/>
          <w:sz w:val="28"/>
          <w:szCs w:val="28"/>
        </w:rPr>
        <w:t>МЕТАПРЕДМЕТНЫЕ РЕЗУЛЬТАТЫ</w:t>
      </w:r>
    </w:p>
    <w:p w:rsidR="008C6EDB" w:rsidRPr="005312EA" w:rsidRDefault="008C6EDB" w:rsidP="008C6E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C6EDB" w:rsidRDefault="008C6EDB" w:rsidP="008C6ED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31168">
        <w:rPr>
          <w:rFonts w:ascii="Times New Roman" w:hAnsi="Times New Roman"/>
          <w:sz w:val="24"/>
          <w:szCs w:val="24"/>
        </w:rPr>
        <w:t>Ученик научится:</w:t>
      </w:r>
    </w:p>
    <w:p w:rsidR="008C6EDB" w:rsidRPr="005312EA" w:rsidRDefault="008C6EDB" w:rsidP="008C6E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12E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C6EDB" w:rsidRPr="005312EA" w:rsidRDefault="008C6EDB" w:rsidP="008C6E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12E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6EDB" w:rsidRDefault="008C6EDB" w:rsidP="008C6E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12E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7207EF" w:rsidRPr="007207EF" w:rsidRDefault="007207EF" w:rsidP="007207E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1168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8C6EDB" w:rsidRPr="00687762" w:rsidRDefault="007207EF" w:rsidP="008C6ED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6EDB" w:rsidRPr="00687762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="008C6EDB" w:rsidRPr="00687762">
        <w:rPr>
          <w:rFonts w:ascii="Times New Roman" w:hAnsi="Times New Roman"/>
          <w:i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6EDB" w:rsidRPr="00687762" w:rsidRDefault="008C6EDB" w:rsidP="008C6E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sz w:val="24"/>
          <w:szCs w:val="24"/>
        </w:rPr>
        <w:t xml:space="preserve">       </w:t>
      </w:r>
      <w:r w:rsidR="007207EF" w:rsidRPr="00687762">
        <w:rPr>
          <w:rFonts w:ascii="Times New Roman" w:hAnsi="Times New Roman"/>
          <w:i/>
          <w:sz w:val="24"/>
          <w:szCs w:val="24"/>
        </w:rPr>
        <w:t xml:space="preserve"> </w:t>
      </w:r>
      <w:r w:rsidRPr="00687762">
        <w:rPr>
          <w:rFonts w:ascii="Times New Roman" w:hAnsi="Times New Roman"/>
          <w:i/>
          <w:iCs/>
          <w:sz w:val="24"/>
          <w:szCs w:val="24"/>
        </w:rPr>
        <w:t>•</w:t>
      </w:r>
      <w:r w:rsidRPr="00687762">
        <w:rPr>
          <w:rFonts w:ascii="Times New Roman" w:hAnsi="Times New Roman"/>
          <w:i/>
          <w:sz w:val="24"/>
          <w:szCs w:val="24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6EDB" w:rsidRPr="00687762" w:rsidRDefault="008C6EDB" w:rsidP="008C6E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sz w:val="24"/>
          <w:szCs w:val="24"/>
        </w:rPr>
        <w:t xml:space="preserve">       </w:t>
      </w:r>
      <w:r w:rsidR="007207EF" w:rsidRPr="00687762">
        <w:rPr>
          <w:rFonts w:ascii="Times New Roman" w:hAnsi="Times New Roman"/>
          <w:i/>
          <w:sz w:val="24"/>
          <w:szCs w:val="24"/>
        </w:rPr>
        <w:t xml:space="preserve"> </w:t>
      </w:r>
      <w:r w:rsidRPr="00687762">
        <w:rPr>
          <w:rFonts w:ascii="Times New Roman" w:hAnsi="Times New Roman"/>
          <w:i/>
          <w:iCs/>
          <w:sz w:val="24"/>
          <w:szCs w:val="24"/>
        </w:rPr>
        <w:t>•</w:t>
      </w:r>
      <w:r w:rsidRPr="00687762">
        <w:rPr>
          <w:rFonts w:ascii="Times New Roman" w:hAnsi="Times New Roman"/>
          <w:i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8C6EDB" w:rsidRPr="00687762" w:rsidRDefault="008C6EDB" w:rsidP="008C6ED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sz w:val="24"/>
          <w:szCs w:val="24"/>
        </w:rPr>
        <w:t xml:space="preserve">       </w:t>
      </w:r>
      <w:r w:rsidRPr="006877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87762">
        <w:rPr>
          <w:rFonts w:ascii="Times New Roman" w:hAnsi="Times New Roman"/>
          <w:i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неуспеха.</w:t>
      </w:r>
    </w:p>
    <w:p w:rsidR="008C6EDB" w:rsidRDefault="008C6EDB" w:rsidP="008C6E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C6EDB" w:rsidRDefault="008C6EDB" w:rsidP="008C6ED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31168">
        <w:rPr>
          <w:rFonts w:ascii="Times New Roman" w:hAnsi="Times New Roman"/>
          <w:sz w:val="24"/>
          <w:szCs w:val="24"/>
        </w:rPr>
        <w:t>Ученик научится:</w:t>
      </w:r>
    </w:p>
    <w:p w:rsidR="008C6EDB" w:rsidRPr="005312EA" w:rsidRDefault="00295618" w:rsidP="0029561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7207E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C6EDB" w:rsidRPr="005312E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C6EDB" w:rsidRPr="005312EA" w:rsidRDefault="00295618" w:rsidP="0029561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7207E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8C6EDB" w:rsidRPr="005312E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6EDB" w:rsidRDefault="00295618" w:rsidP="008C6ED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5312EA">
        <w:rPr>
          <w:rFonts w:ascii="Times New Roman" w:hAnsi="Times New Roman"/>
          <w:sz w:val="24"/>
          <w:szCs w:val="24"/>
        </w:rPr>
        <w:t>разработки и реализации учебного проекта, на основе поставленной цели и/или заданных крите</w:t>
      </w:r>
      <w:r>
        <w:rPr>
          <w:rFonts w:ascii="Times New Roman" w:hAnsi="Times New Roman"/>
          <w:sz w:val="24"/>
          <w:szCs w:val="24"/>
        </w:rPr>
        <w:t>риев.</w:t>
      </w:r>
    </w:p>
    <w:p w:rsidR="00295618" w:rsidRDefault="00295618" w:rsidP="0029561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1168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295618" w:rsidRPr="00687762" w:rsidRDefault="007207EF" w:rsidP="0029561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87762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="00295618" w:rsidRPr="00687762">
        <w:rPr>
          <w:rFonts w:ascii="Times New Roman" w:hAnsi="Times New Roman"/>
          <w:i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95618" w:rsidRPr="00687762" w:rsidRDefault="007207EF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iCs/>
          <w:sz w:val="24"/>
          <w:szCs w:val="24"/>
        </w:rPr>
        <w:t xml:space="preserve">        • </w:t>
      </w:r>
      <w:r w:rsidR="00295618" w:rsidRPr="00687762">
        <w:rPr>
          <w:rFonts w:ascii="Times New Roman" w:hAnsi="Times New Roman"/>
          <w:i/>
          <w:sz w:val="24"/>
          <w:szCs w:val="24"/>
        </w:rPr>
        <w:t>соотносить полученные результаты поиска со своей деятельностью.</w:t>
      </w:r>
    </w:p>
    <w:p w:rsidR="00295618" w:rsidRPr="00687762" w:rsidRDefault="007207EF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iCs/>
          <w:sz w:val="24"/>
          <w:szCs w:val="24"/>
        </w:rPr>
        <w:t xml:space="preserve">        • </w:t>
      </w:r>
      <w:r w:rsidR="00295618" w:rsidRPr="00687762">
        <w:rPr>
          <w:rFonts w:ascii="Times New Roman" w:hAnsi="Times New Roman"/>
          <w:i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207EF" w:rsidRPr="00687762" w:rsidRDefault="007207EF" w:rsidP="007207EF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i/>
        </w:rPr>
      </w:pPr>
      <w:r w:rsidRPr="00687762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• </w:t>
      </w:r>
      <w:r w:rsidR="003579B8" w:rsidRPr="003579B8">
        <w:rPr>
          <w:rFonts w:ascii="Times New Roman" w:hAnsi="Times New Roman"/>
          <w:i/>
        </w:rPr>
        <w:t>выбирать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</w:t>
      </w:r>
      <w:proofErr w:type="gramStart"/>
      <w:r w:rsidR="003579B8" w:rsidRPr="003579B8">
        <w:rPr>
          <w:rFonts w:ascii="Times New Roman" w:hAnsi="Times New Roman"/>
          <w:i/>
        </w:rPr>
        <w:t>;</w:t>
      </w:r>
      <w:r w:rsidRPr="003579B8">
        <w:rPr>
          <w:rFonts w:ascii="Times New Roman" w:hAnsi="Times New Roman"/>
          <w:i/>
        </w:rPr>
        <w:t>.</w:t>
      </w:r>
      <w:proofErr w:type="gramEnd"/>
    </w:p>
    <w:p w:rsidR="007207EF" w:rsidRDefault="007207EF" w:rsidP="007207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12E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7207EF" w:rsidRDefault="007207EF" w:rsidP="007207E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31168">
        <w:rPr>
          <w:rFonts w:ascii="Times New Roman" w:hAnsi="Times New Roman"/>
          <w:sz w:val="24"/>
          <w:szCs w:val="24"/>
        </w:rPr>
        <w:t>Ученик научится:</w:t>
      </w:r>
    </w:p>
    <w:p w:rsidR="007207EF" w:rsidRDefault="007207EF" w:rsidP="007207E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</w:rPr>
      </w:pP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12EA">
        <w:rPr>
          <w:rFonts w:ascii="Times New Roman" w:hAnsi="Times New Roman"/>
        </w:rPr>
        <w:t>организовывать учебное сотрудничество</w:t>
      </w:r>
      <w:r>
        <w:rPr>
          <w:rFonts w:ascii="Times New Roman" w:hAnsi="Times New Roman"/>
        </w:rPr>
        <w:t>;</w:t>
      </w:r>
    </w:p>
    <w:p w:rsidR="007207EF" w:rsidRDefault="007207EF" w:rsidP="007207E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12EA">
        <w:rPr>
          <w:rFonts w:ascii="Times New Roman" w:hAnsi="Times New Roman"/>
          <w:sz w:val="24"/>
          <w:szCs w:val="24"/>
        </w:rPr>
        <w:t>принимать позицию собеседника</w:t>
      </w:r>
      <w:r>
        <w:rPr>
          <w:rFonts w:ascii="Times New Roman" w:hAnsi="Times New Roman"/>
          <w:sz w:val="24"/>
          <w:szCs w:val="24"/>
        </w:rPr>
        <w:t>;</w:t>
      </w:r>
    </w:p>
    <w:p w:rsidR="007207EF" w:rsidRDefault="007207EF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12E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</w:t>
      </w:r>
      <w:r>
        <w:rPr>
          <w:rFonts w:ascii="Times New Roman" w:hAnsi="Times New Roman"/>
          <w:sz w:val="24"/>
          <w:szCs w:val="24"/>
        </w:rPr>
        <w:t>но таково) и корректировать его.</w:t>
      </w:r>
    </w:p>
    <w:p w:rsidR="003579B8" w:rsidRPr="005312EA" w:rsidRDefault="003579B8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>искать и использовать информационные ресурсы, необходимые для решения учебных и практических задач с помощью средств ИКТ.</w:t>
      </w:r>
    </w:p>
    <w:p w:rsidR="007207EF" w:rsidRDefault="007207EF" w:rsidP="007207EF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1168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7207EF" w:rsidRPr="00687762" w:rsidRDefault="007207EF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iCs/>
          <w:sz w:val="24"/>
          <w:szCs w:val="24"/>
        </w:rPr>
        <w:t xml:space="preserve">        • </w:t>
      </w:r>
      <w:r w:rsidRPr="00687762">
        <w:rPr>
          <w:rFonts w:ascii="Times New Roman" w:hAnsi="Times New Roman"/>
          <w:i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207EF" w:rsidRPr="00687762" w:rsidRDefault="007207EF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iCs/>
          <w:sz w:val="24"/>
          <w:szCs w:val="24"/>
        </w:rPr>
        <w:t xml:space="preserve">        • </w:t>
      </w:r>
      <w:r w:rsidRPr="00687762">
        <w:rPr>
          <w:rFonts w:ascii="Times New Roman" w:hAnsi="Times New Roman"/>
          <w:i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207EF" w:rsidRDefault="007207EF" w:rsidP="007207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7762">
        <w:rPr>
          <w:rFonts w:ascii="Times New Roman" w:hAnsi="Times New Roman"/>
          <w:i/>
          <w:sz w:val="24"/>
          <w:szCs w:val="24"/>
        </w:rPr>
        <w:t xml:space="preserve">        </w:t>
      </w:r>
      <w:r w:rsidRPr="00687762">
        <w:rPr>
          <w:rFonts w:ascii="Times New Roman" w:hAnsi="Times New Roman"/>
          <w:i/>
          <w:iCs/>
          <w:sz w:val="24"/>
          <w:szCs w:val="24"/>
        </w:rPr>
        <w:t>•</w:t>
      </w:r>
      <w:r w:rsidRPr="00687762">
        <w:rPr>
          <w:rFonts w:ascii="Times New Roman" w:hAnsi="Times New Roman"/>
          <w:i/>
          <w:sz w:val="24"/>
          <w:szCs w:val="24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47E8F" w:rsidRDefault="003579B8" w:rsidP="001E74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F31168">
        <w:rPr>
          <w:rFonts w:ascii="Times New Roman" w:hAnsi="Times New Roman"/>
          <w:iCs/>
          <w:sz w:val="24"/>
          <w:szCs w:val="24"/>
        </w:rPr>
        <w:t>•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579B8">
        <w:rPr>
          <w:rFonts w:ascii="Times New Roman" w:hAnsi="Times New Roman"/>
          <w:i/>
          <w:iCs/>
          <w:sz w:val="24"/>
          <w:szCs w:val="24"/>
        </w:rPr>
        <w:t>предлагать альтернативное решение в конфликтной ситуации.</w:t>
      </w:r>
    </w:p>
    <w:p w:rsidR="00FC3812" w:rsidRPr="001E7463" w:rsidRDefault="00FC3812" w:rsidP="001E74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3812" w:rsidRPr="00FC3812" w:rsidRDefault="00F46C28" w:rsidP="00FC3812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812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:rsidR="00FC3812" w:rsidRPr="00FC3812" w:rsidRDefault="00FC3812" w:rsidP="00FC3812">
      <w:pPr>
        <w:ind w:firstLine="708"/>
        <w:rPr>
          <w:rFonts w:ascii="Times New Roman" w:hAnsi="Times New Roman"/>
          <w:bCs/>
          <w:sz w:val="28"/>
          <w:szCs w:val="28"/>
        </w:rPr>
      </w:pPr>
      <w:r w:rsidRPr="00FC3812">
        <w:rPr>
          <w:rFonts w:ascii="Times New Roman" w:hAnsi="Times New Roman"/>
          <w:bCs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</w:t>
      </w:r>
    </w:p>
    <w:tbl>
      <w:tblPr>
        <w:tblW w:w="13737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9"/>
        <w:gridCol w:w="9064"/>
        <w:gridCol w:w="567"/>
        <w:gridCol w:w="512"/>
        <w:gridCol w:w="1745"/>
      </w:tblGrid>
      <w:tr w:rsidR="00E06C1C" w:rsidRPr="004D3444" w:rsidTr="00E06C1C">
        <w:trPr>
          <w:trHeight w:val="33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D0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9064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D0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567" w:type="dxa"/>
          </w:tcPr>
          <w:p w:rsidR="00E06C1C" w:rsidRPr="0086086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864">
              <w:rPr>
                <w:rFonts w:ascii="Times New Roman" w:hAnsi="Times New Roman"/>
                <w:b/>
                <w:sz w:val="24"/>
                <w:szCs w:val="24"/>
              </w:rPr>
              <w:t>РС</w:t>
            </w:r>
          </w:p>
        </w:tc>
        <w:tc>
          <w:tcPr>
            <w:tcW w:w="512" w:type="dxa"/>
          </w:tcPr>
          <w:p w:rsidR="00E06C1C" w:rsidRPr="0086086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864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745" w:type="dxa"/>
          </w:tcPr>
          <w:p w:rsidR="00E06C1C" w:rsidRPr="00D47E8F" w:rsidRDefault="00E06C1C" w:rsidP="00D47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E8F">
              <w:rPr>
                <w:rFonts w:ascii="Times New Roman" w:hAnsi="Times New Roman"/>
                <w:b/>
                <w:sz w:val="24"/>
                <w:szCs w:val="24"/>
              </w:rPr>
              <w:t xml:space="preserve">Методы и </w:t>
            </w:r>
          </w:p>
          <w:p w:rsidR="00E06C1C" w:rsidRPr="00D47E8F" w:rsidRDefault="00E06C1C" w:rsidP="00D47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E8F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</w:p>
          <w:p w:rsidR="00E06C1C" w:rsidRPr="00860864" w:rsidRDefault="00E06C1C" w:rsidP="00D47E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E8F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E06C1C" w:rsidRPr="004D3444" w:rsidTr="00E06C1C">
        <w:trPr>
          <w:trHeight w:val="33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4" w:type="dxa"/>
          </w:tcPr>
          <w:p w:rsidR="00E06C1C" w:rsidRPr="00CA7D03" w:rsidRDefault="003579B8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Современные и перспективные технологии</w:t>
            </w:r>
            <w:r w:rsidR="008679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(3ч)</w:t>
            </w:r>
          </w:p>
        </w:tc>
        <w:tc>
          <w:tcPr>
            <w:tcW w:w="567" w:type="dxa"/>
          </w:tcPr>
          <w:p w:rsidR="00E06C1C" w:rsidRPr="0086086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E06C1C" w:rsidRPr="0086086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E06C1C" w:rsidRPr="0086086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1C" w:rsidRPr="004D3444" w:rsidTr="00E06C1C">
        <w:trPr>
          <w:trHeight w:val="253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64" w:type="dxa"/>
          </w:tcPr>
          <w:p w:rsidR="00E06C1C" w:rsidRPr="00867945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 технологии.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keepNext/>
              <w:tabs>
                <w:tab w:val="left" w:pos="1680"/>
              </w:tabs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keepNext/>
              <w:tabs>
                <w:tab w:val="left" w:pos="16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53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64" w:type="dxa"/>
          </w:tcPr>
          <w:p w:rsidR="00E06C1C" w:rsidRPr="00867945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Лазерные технологии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A01D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keepNext/>
              <w:tabs>
                <w:tab w:val="left" w:pos="1680"/>
              </w:tabs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keepNext/>
              <w:tabs>
                <w:tab w:val="left" w:pos="16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7945" w:rsidRPr="004D3444" w:rsidTr="00E06C1C">
        <w:trPr>
          <w:trHeight w:val="253"/>
          <w:jc w:val="center"/>
        </w:trPr>
        <w:tc>
          <w:tcPr>
            <w:tcW w:w="1849" w:type="dxa"/>
          </w:tcPr>
          <w:p w:rsidR="00867945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064" w:type="dxa"/>
          </w:tcPr>
          <w:p w:rsidR="00867945" w:rsidRPr="00CA7D03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Биотехнологии и современные медицинские технологии.</w:t>
            </w:r>
          </w:p>
        </w:tc>
        <w:tc>
          <w:tcPr>
            <w:tcW w:w="567" w:type="dxa"/>
          </w:tcPr>
          <w:p w:rsidR="00867945" w:rsidRPr="00CA7D03" w:rsidRDefault="00867945" w:rsidP="00CA7D03">
            <w:pPr>
              <w:keepNext/>
              <w:tabs>
                <w:tab w:val="left" w:pos="1680"/>
              </w:tabs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867945" w:rsidRDefault="00867945" w:rsidP="00CA7D03">
            <w:pPr>
              <w:keepNext/>
              <w:tabs>
                <w:tab w:val="left" w:pos="16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867945" w:rsidRPr="00CA7D03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53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867945" w:rsidRDefault="00867945" w:rsidP="008679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Технология получения и преобразования</w:t>
            </w:r>
          </w:p>
          <w:p w:rsidR="00E06C1C" w:rsidRPr="00B71B57" w:rsidRDefault="00867945" w:rsidP="008679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текстильных материалов (3ч)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keepNext/>
              <w:tabs>
                <w:tab w:val="left" w:pos="1680"/>
              </w:tabs>
              <w:spacing w:after="0" w:line="240" w:lineRule="auto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keepNext/>
              <w:tabs>
                <w:tab w:val="left" w:pos="168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97"/>
          <w:jc w:val="center"/>
        </w:trPr>
        <w:tc>
          <w:tcPr>
            <w:tcW w:w="1849" w:type="dxa"/>
          </w:tcPr>
          <w:p w:rsidR="00E06C1C" w:rsidRPr="00CA7D03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64" w:type="dxa"/>
          </w:tcPr>
          <w:p w:rsidR="00E06C1C" w:rsidRPr="00CA7D03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AB">
              <w:rPr>
                <w:rFonts w:ascii="Times New Roman" w:hAnsi="Times New Roman"/>
                <w:sz w:val="24"/>
                <w:szCs w:val="24"/>
              </w:rPr>
              <w:t>Высокотехнологические волокна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97"/>
          <w:jc w:val="center"/>
        </w:trPr>
        <w:tc>
          <w:tcPr>
            <w:tcW w:w="1849" w:type="dxa"/>
          </w:tcPr>
          <w:p w:rsidR="00E06C1C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64" w:type="dxa"/>
          </w:tcPr>
          <w:p w:rsidR="00E06C1C" w:rsidRPr="00CA7D03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Биотехнологии в производстве текстильных волокон.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129"/>
          <w:jc w:val="center"/>
        </w:trPr>
        <w:tc>
          <w:tcPr>
            <w:tcW w:w="1849" w:type="dxa"/>
          </w:tcPr>
          <w:p w:rsidR="00E06C1C" w:rsidRPr="00CA7D03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64" w:type="dxa"/>
          </w:tcPr>
          <w:p w:rsidR="00E06C1C" w:rsidRPr="00CA7D03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867945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129"/>
          <w:jc w:val="center"/>
        </w:trPr>
        <w:tc>
          <w:tcPr>
            <w:tcW w:w="1849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E06C1C" w:rsidRPr="00867945" w:rsidRDefault="00867945" w:rsidP="008679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Глава 3. </w:t>
            </w:r>
            <w:r w:rsidRPr="007F535A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об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работки пищевых продуктов (7ч)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09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064" w:type="dxa"/>
          </w:tcPr>
          <w:p w:rsidR="00E06C1C" w:rsidRPr="00CA7D03" w:rsidRDefault="00867945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2E7DB0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64" w:type="dxa"/>
          </w:tcPr>
          <w:p w:rsidR="00E06C1C" w:rsidRPr="00CA7D03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Мясная промышленность.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64" w:type="dxa"/>
          </w:tcPr>
          <w:p w:rsidR="00E06C1C" w:rsidRDefault="00CE3F5A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обработка мяса животных.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CE3F5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64" w:type="dxa"/>
          </w:tcPr>
          <w:p w:rsidR="00E06C1C" w:rsidRPr="00CA7D03" w:rsidRDefault="00CE3F5A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колбас.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064" w:type="dxa"/>
          </w:tcPr>
          <w:p w:rsidR="00E06C1C" w:rsidRDefault="00CE3F5A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национальной кухни.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64" w:type="dxa"/>
          </w:tcPr>
          <w:p w:rsidR="00E06C1C" w:rsidRPr="00CE3F5A" w:rsidRDefault="00CE3F5A" w:rsidP="008E5B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53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064" w:type="dxa"/>
          </w:tcPr>
          <w:p w:rsidR="00E06C1C" w:rsidRPr="00CA7D03" w:rsidRDefault="008E5B7A" w:rsidP="008E5B7A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E3F5A">
              <w:rPr>
                <w:rFonts w:ascii="Times New Roman" w:hAnsi="Times New Roman"/>
                <w:sz w:val="24"/>
                <w:szCs w:val="24"/>
              </w:rPr>
              <w:t>Упаковка пищевых продуктов и товаров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253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E06C1C" w:rsidRPr="00CE3F5A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3F5A"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  <w:r w:rsidRPr="00CE3F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Электротехника и автоматика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CE3F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064" w:type="dxa"/>
          </w:tcPr>
          <w:p w:rsidR="00E06C1C" w:rsidRPr="00CE3F5A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Электрическая энергия.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064" w:type="dxa"/>
          </w:tcPr>
          <w:p w:rsidR="00E06C1C" w:rsidRPr="00CE3F5A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064" w:type="dxa"/>
          </w:tcPr>
          <w:p w:rsidR="00E06C1C" w:rsidRPr="00CE3F5A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Электрические двигатели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064" w:type="dxa"/>
          </w:tcPr>
          <w:p w:rsidR="00E06C1C" w:rsidRPr="00CA7D03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064" w:type="dxa"/>
          </w:tcPr>
          <w:p w:rsidR="00E06C1C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64" w:type="dxa"/>
          </w:tcPr>
          <w:p w:rsidR="00E06C1C" w:rsidRPr="00CA7D03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реле.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064" w:type="dxa"/>
          </w:tcPr>
          <w:p w:rsidR="00E06C1C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будущего.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E06C1C" w:rsidRPr="00CE3F5A" w:rsidRDefault="00CE3F5A" w:rsidP="00CE3F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5. Семейная экономика и предпринимательство (2 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F44F7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064" w:type="dxa"/>
          </w:tcPr>
          <w:p w:rsidR="00E06C1C" w:rsidRDefault="008E5B7A" w:rsidP="008E5B7A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E3F5A">
              <w:rPr>
                <w:rFonts w:ascii="Times New Roman" w:hAnsi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F44F74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CE3F5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064" w:type="dxa"/>
          </w:tcPr>
          <w:p w:rsidR="00E06C1C" w:rsidRPr="00CA7D03" w:rsidRDefault="008E5B7A" w:rsidP="008E5B7A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CE3F5A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предпринимательства</w:t>
            </w:r>
            <w:r w:rsidR="00FC3812">
              <w:rPr>
                <w:rFonts w:ascii="Times New Roman" w:hAnsi="Times New Roman"/>
                <w:bCs/>
                <w:sz w:val="24"/>
                <w:szCs w:val="24"/>
              </w:rPr>
              <w:t>. Профессии, востребованные в ростовской области.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E06C1C" w:rsidRPr="00CE3F5A" w:rsidRDefault="00CE3F5A" w:rsidP="00CE3F5A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3F5A">
              <w:rPr>
                <w:rFonts w:ascii="Times New Roman" w:hAnsi="Times New Roman"/>
                <w:b/>
                <w:sz w:val="24"/>
                <w:szCs w:val="24"/>
              </w:rPr>
              <w:t>Глава 6.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Профориентация и профессиональное самоопределение (4 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53F3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064" w:type="dxa"/>
          </w:tcPr>
          <w:p w:rsidR="00E06C1C" w:rsidRPr="00CA7D03" w:rsidRDefault="008E5B7A" w:rsidP="008E5B7A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CE3F5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Основы выбора профессии.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53F3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64" w:type="dxa"/>
          </w:tcPr>
          <w:p w:rsidR="00E06C1C" w:rsidRDefault="008E5B7A" w:rsidP="008E5B7A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CE3F5A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53F3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64" w:type="dxa"/>
          </w:tcPr>
          <w:p w:rsidR="00E06C1C" w:rsidRPr="00CA7D03" w:rsidRDefault="008E5B7A" w:rsidP="008E5B7A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CE3F5A"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при выборе профессии.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553F3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64" w:type="dxa"/>
          </w:tcPr>
          <w:p w:rsidR="00E06C1C" w:rsidRDefault="008E5B7A" w:rsidP="008E5B7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="00CE3F5A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профессиональной карьеры</w:t>
            </w:r>
          </w:p>
        </w:tc>
        <w:tc>
          <w:tcPr>
            <w:tcW w:w="567" w:type="dxa"/>
          </w:tcPr>
          <w:p w:rsidR="00E06C1C" w:rsidRPr="00CA7D03" w:rsidRDefault="00E06C1C" w:rsidP="007F54DA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E06C1C" w:rsidRPr="00553F32" w:rsidRDefault="00553F32" w:rsidP="00553F3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3F32">
              <w:rPr>
                <w:rFonts w:ascii="Times New Roman" w:hAnsi="Times New Roman"/>
                <w:b/>
                <w:sz w:val="24"/>
                <w:szCs w:val="24"/>
              </w:rPr>
              <w:t>Глава 7.</w:t>
            </w:r>
            <w:r w:rsidRPr="00553F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Робототехника (4 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Default="00553F32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064" w:type="dxa"/>
          </w:tcPr>
          <w:p w:rsidR="00E06C1C" w:rsidRPr="00553F32" w:rsidRDefault="00553F32" w:rsidP="00553F32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="008E5B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</w:t>
            </w:r>
            <w:r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связи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настоящее и будущее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553F32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064" w:type="dxa"/>
          </w:tcPr>
          <w:p w:rsidR="00E06C1C" w:rsidRPr="00775914" w:rsidRDefault="008E5B7A" w:rsidP="00553F3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553F32"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МА</w:t>
            </w:r>
            <w:proofErr w:type="gramStart"/>
            <w:r w:rsidR="00553F32" w:rsidRPr="000612E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gramEnd"/>
            <w:r w:rsidR="00553F32"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-адрес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553F32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553F32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064" w:type="dxa"/>
          </w:tcPr>
          <w:p w:rsidR="00E06C1C" w:rsidRPr="00CA7D03" w:rsidRDefault="008E5B7A" w:rsidP="00860864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553F32"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Управление роботом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53F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064" w:type="dxa"/>
          </w:tcPr>
          <w:p w:rsidR="00E06C1C" w:rsidRDefault="008E5B7A" w:rsidP="00860864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</w:rPr>
              <w:t>3-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технологии.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B13969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553F32" w:rsidRPr="00553F32" w:rsidRDefault="00553F32" w:rsidP="00553F32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3F32"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553F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Творческие проекты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553F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53F3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64" w:type="dxa"/>
          </w:tcPr>
          <w:p w:rsidR="00E06C1C" w:rsidRDefault="008E5B7A" w:rsidP="00860864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="00553F3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требования к проектированию изделий.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413FE7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53F3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64" w:type="dxa"/>
          </w:tcPr>
          <w:p w:rsidR="00E06C1C" w:rsidRPr="00CA7D03" w:rsidRDefault="008E5B7A" w:rsidP="00860864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3F32">
              <w:rPr>
                <w:rFonts w:ascii="Times New Roman" w:hAnsi="Times New Roman"/>
                <w:sz w:val="24"/>
                <w:szCs w:val="24"/>
              </w:rPr>
              <w:t>Принципы стандартизации изделий.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53F3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064" w:type="dxa"/>
          </w:tcPr>
          <w:p w:rsidR="00E06C1C" w:rsidRDefault="008E5B7A" w:rsidP="001E7463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3F32">
              <w:rPr>
                <w:rFonts w:ascii="Times New Roman" w:hAnsi="Times New Roman"/>
                <w:sz w:val="24"/>
                <w:szCs w:val="24"/>
              </w:rPr>
              <w:t>Экономические расчеты при выполнении проекта.</w:t>
            </w:r>
            <w:r w:rsidR="001E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413FE7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7463" w:rsidRPr="004D3444" w:rsidTr="00E06C1C">
        <w:trPr>
          <w:trHeight w:val="307"/>
          <w:jc w:val="center"/>
        </w:trPr>
        <w:tc>
          <w:tcPr>
            <w:tcW w:w="1849" w:type="dxa"/>
          </w:tcPr>
          <w:p w:rsidR="001E7463" w:rsidRDefault="001E7463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064" w:type="dxa"/>
          </w:tcPr>
          <w:p w:rsidR="001E7463" w:rsidRDefault="008E5B7A" w:rsidP="00860864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E7463">
              <w:rPr>
                <w:rFonts w:ascii="Times New Roman" w:hAnsi="Times New Roman"/>
                <w:sz w:val="24"/>
                <w:szCs w:val="24"/>
              </w:rPr>
              <w:t>Затраты на оплату труда.</w:t>
            </w:r>
          </w:p>
        </w:tc>
        <w:tc>
          <w:tcPr>
            <w:tcW w:w="567" w:type="dxa"/>
          </w:tcPr>
          <w:p w:rsidR="001E7463" w:rsidRPr="00CA7D03" w:rsidRDefault="008E5B7A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512" w:type="dxa"/>
          </w:tcPr>
          <w:p w:rsidR="001E7463" w:rsidRDefault="001E7463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1E7463" w:rsidRDefault="001E7463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C1C" w:rsidRPr="004D3444" w:rsidTr="00E06C1C">
        <w:trPr>
          <w:trHeight w:val="307"/>
          <w:jc w:val="center"/>
        </w:trPr>
        <w:tc>
          <w:tcPr>
            <w:tcW w:w="1849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1E746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64" w:type="dxa"/>
          </w:tcPr>
          <w:p w:rsidR="00E06C1C" w:rsidRPr="00CA7D03" w:rsidRDefault="008E5B7A" w:rsidP="00860864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3F3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67" w:type="dxa"/>
          </w:tcPr>
          <w:p w:rsidR="00E06C1C" w:rsidRPr="00CA7D03" w:rsidRDefault="00E06C1C" w:rsidP="00CA7D0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745" w:type="dxa"/>
          </w:tcPr>
          <w:p w:rsidR="00E06C1C" w:rsidRPr="00CA7D03" w:rsidRDefault="00E06C1C" w:rsidP="00CA7D03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94883" w:rsidRPr="00FC3812" w:rsidRDefault="00394883" w:rsidP="00394883">
      <w:pPr>
        <w:spacing w:after="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FC3812">
        <w:rPr>
          <w:rFonts w:ascii="Times New Roman" w:hAnsi="Times New Roman"/>
          <w:color w:val="000000"/>
        </w:rPr>
        <w:t>Тематическое планирование составлено в соответствии с Учебным планом гимназии и соотнесено с Годовым календарным</w:t>
      </w:r>
    </w:p>
    <w:p w:rsidR="00AC7240" w:rsidRDefault="00F841C1" w:rsidP="00394883">
      <w:pPr>
        <w:spacing w:after="0"/>
        <w:jc w:val="center"/>
        <w:rPr>
          <w:rFonts w:ascii="Times New Roman" w:hAnsi="Times New Roman"/>
          <w:color w:val="000000"/>
        </w:rPr>
      </w:pPr>
      <w:r w:rsidRPr="00FC3812">
        <w:rPr>
          <w:rFonts w:ascii="Times New Roman" w:hAnsi="Times New Roman"/>
          <w:color w:val="000000"/>
        </w:rPr>
        <w:t xml:space="preserve"> учебным графиком на 202</w:t>
      </w:r>
      <w:r w:rsidR="00AC7240">
        <w:rPr>
          <w:rFonts w:ascii="Times New Roman" w:hAnsi="Times New Roman"/>
          <w:color w:val="000000"/>
        </w:rPr>
        <w:t>1</w:t>
      </w:r>
      <w:r w:rsidRPr="00FC3812">
        <w:rPr>
          <w:rFonts w:ascii="Times New Roman" w:hAnsi="Times New Roman"/>
          <w:color w:val="000000"/>
        </w:rPr>
        <w:t>-202</w:t>
      </w:r>
      <w:r w:rsidR="00AC7240">
        <w:rPr>
          <w:rFonts w:ascii="Times New Roman" w:hAnsi="Times New Roman"/>
          <w:color w:val="000000"/>
        </w:rPr>
        <w:t>2</w:t>
      </w:r>
      <w:r w:rsidR="00394883" w:rsidRPr="00FC3812">
        <w:rPr>
          <w:rFonts w:ascii="Times New Roman" w:hAnsi="Times New Roman"/>
          <w:color w:val="000000"/>
        </w:rPr>
        <w:t xml:space="preserve"> </w:t>
      </w:r>
      <w:proofErr w:type="spellStart"/>
      <w:r w:rsidR="00394883" w:rsidRPr="00FC3812">
        <w:rPr>
          <w:rFonts w:ascii="Times New Roman" w:hAnsi="Times New Roman"/>
          <w:color w:val="000000"/>
        </w:rPr>
        <w:t>уч</w:t>
      </w:r>
      <w:proofErr w:type="spellEnd"/>
      <w:r w:rsidR="00394883" w:rsidRPr="00FC3812">
        <w:rPr>
          <w:rFonts w:ascii="Times New Roman" w:hAnsi="Times New Roman"/>
          <w:color w:val="000000"/>
        </w:rPr>
        <w:t xml:space="preserve">. </w:t>
      </w:r>
      <w:r w:rsidR="00AC7240">
        <w:rPr>
          <w:rFonts w:ascii="Times New Roman" w:hAnsi="Times New Roman"/>
          <w:color w:val="000000"/>
        </w:rPr>
        <w:t>г</w:t>
      </w:r>
      <w:r w:rsidR="00394883" w:rsidRPr="00FC3812">
        <w:rPr>
          <w:rFonts w:ascii="Times New Roman" w:hAnsi="Times New Roman"/>
          <w:color w:val="000000"/>
        </w:rPr>
        <w:t>од</w:t>
      </w:r>
    </w:p>
    <w:p w:rsidR="00AC7240" w:rsidRPr="00FC3812" w:rsidRDefault="00AC7240" w:rsidP="00AC7240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</w:t>
      </w:r>
      <w:r w:rsidRPr="00FC3812">
        <w:rPr>
          <w:rFonts w:ascii="Times New Roman" w:hAnsi="Times New Roman"/>
          <w:b/>
          <w:bCs/>
          <w:sz w:val="28"/>
          <w:szCs w:val="28"/>
        </w:rPr>
        <w:t>ЕМАТИЧЕСКИЙ ПЛАН</w:t>
      </w:r>
    </w:p>
    <w:tbl>
      <w:tblPr>
        <w:tblW w:w="12658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9"/>
        <w:gridCol w:w="9064"/>
        <w:gridCol w:w="1745"/>
      </w:tblGrid>
      <w:tr w:rsidR="00AC7240" w:rsidRPr="004D3444" w:rsidTr="00AC7240">
        <w:trPr>
          <w:trHeight w:val="337"/>
          <w:jc w:val="center"/>
        </w:trPr>
        <w:tc>
          <w:tcPr>
            <w:tcW w:w="1849" w:type="dxa"/>
          </w:tcPr>
          <w:p w:rsidR="00AC7240" w:rsidRDefault="00AC7240" w:rsidP="00AC72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D0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C7240" w:rsidRPr="00CA7D03" w:rsidRDefault="00AC7240" w:rsidP="00AC724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D0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ЕМА УРОКА</w:t>
            </w:r>
          </w:p>
        </w:tc>
        <w:tc>
          <w:tcPr>
            <w:tcW w:w="1745" w:type="dxa"/>
          </w:tcPr>
          <w:p w:rsidR="00AC7240" w:rsidRPr="00860864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C7240" w:rsidRPr="004D3444" w:rsidTr="00AC7240">
        <w:trPr>
          <w:trHeight w:val="33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Современные и перспективные технологии (3ч)</w:t>
            </w:r>
          </w:p>
        </w:tc>
        <w:tc>
          <w:tcPr>
            <w:tcW w:w="1745" w:type="dxa"/>
          </w:tcPr>
          <w:p w:rsidR="00AC7240" w:rsidRPr="00860864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240" w:rsidRPr="004D3444" w:rsidTr="00AC7240">
        <w:trPr>
          <w:trHeight w:val="253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064" w:type="dxa"/>
          </w:tcPr>
          <w:p w:rsidR="00AC7240" w:rsidRPr="00867945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 технологии.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03.09.2021</w:t>
            </w:r>
          </w:p>
        </w:tc>
      </w:tr>
      <w:tr w:rsidR="00AC7240" w:rsidRPr="004D3444" w:rsidTr="00AC7240">
        <w:trPr>
          <w:trHeight w:val="253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064" w:type="dxa"/>
          </w:tcPr>
          <w:p w:rsidR="00AC7240" w:rsidRPr="00867945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Лазерные технологии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нанотехнологии</w:t>
            </w:r>
            <w:proofErr w:type="spellEnd"/>
            <w:r w:rsidRPr="00A01D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10.09.2021</w:t>
            </w:r>
          </w:p>
        </w:tc>
      </w:tr>
      <w:tr w:rsidR="00AC7240" w:rsidRPr="004D3444" w:rsidTr="00AC7240">
        <w:trPr>
          <w:trHeight w:val="253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Биотехнологии и современные медицинские технологии.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17.09.2021 (25.09.2021)</w:t>
            </w:r>
          </w:p>
        </w:tc>
      </w:tr>
      <w:tr w:rsidR="00AC7240" w:rsidRPr="004D3444" w:rsidTr="00AC7240">
        <w:trPr>
          <w:trHeight w:val="253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Технология получения и преобразования</w:t>
            </w:r>
          </w:p>
          <w:p w:rsidR="00AC7240" w:rsidRPr="00B71B57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текстильных материалов (3ч)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29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AB">
              <w:rPr>
                <w:rFonts w:ascii="Times New Roman" w:hAnsi="Times New Roman"/>
                <w:sz w:val="24"/>
                <w:szCs w:val="24"/>
              </w:rPr>
              <w:t>Высокотехнологические волокна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24.09.2021</w:t>
            </w:r>
          </w:p>
        </w:tc>
      </w:tr>
      <w:tr w:rsidR="00AC7240" w:rsidRPr="004D3444" w:rsidTr="00AC7240">
        <w:trPr>
          <w:trHeight w:val="297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Биотехнологии в производстве текстильных волокон.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01.10.2021</w:t>
            </w:r>
          </w:p>
        </w:tc>
      </w:tr>
      <w:tr w:rsidR="00AC7240" w:rsidRPr="004D3444" w:rsidTr="00AC7240">
        <w:trPr>
          <w:trHeight w:val="129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Зрительные иллюзии в одежде.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08.10.2021</w:t>
            </w:r>
          </w:p>
        </w:tc>
      </w:tr>
      <w:tr w:rsidR="00AC7240" w:rsidRPr="004D3444" w:rsidTr="00AC7240">
        <w:trPr>
          <w:trHeight w:val="129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Pr="00867945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Глава 3. </w:t>
            </w:r>
            <w:r w:rsidRPr="007F535A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Технология об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работки пищевых продуктов (7ч)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209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Мясная промышленность.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22.10.2021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64" w:type="dxa"/>
          </w:tcPr>
          <w:p w:rsidR="00AC7240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обработка мяса животных.</w:t>
            </w:r>
          </w:p>
        </w:tc>
        <w:tc>
          <w:tcPr>
            <w:tcW w:w="1745" w:type="dxa"/>
          </w:tcPr>
          <w:p w:rsidR="00AC7240" w:rsidRPr="002E7DB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29.10.2021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колбас.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12.11.2021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064" w:type="dxa"/>
          </w:tcPr>
          <w:p w:rsidR="00AC7240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национальной кухни.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64" w:type="dxa"/>
          </w:tcPr>
          <w:p w:rsidR="00AC7240" w:rsidRPr="00CE3F5A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26.11.2021</w:t>
            </w:r>
          </w:p>
        </w:tc>
      </w:tr>
      <w:tr w:rsidR="00AC7240" w:rsidRPr="004D3444" w:rsidTr="00AC7240">
        <w:trPr>
          <w:trHeight w:val="253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Упаковка пищевых продуктов и товаров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03.12.2021</w:t>
            </w:r>
          </w:p>
        </w:tc>
      </w:tr>
      <w:tr w:rsidR="00AC7240" w:rsidRPr="004D3444" w:rsidTr="00AC7240">
        <w:trPr>
          <w:trHeight w:val="253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Pr="00CE3F5A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3F5A">
              <w:rPr>
                <w:rFonts w:ascii="Times New Roman" w:hAnsi="Times New Roman"/>
                <w:b/>
                <w:sz w:val="24"/>
                <w:szCs w:val="24"/>
              </w:rPr>
              <w:t>Глава 4.</w:t>
            </w:r>
            <w:r w:rsidRPr="00CE3F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Электротехника и автоматика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CE3F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064" w:type="dxa"/>
          </w:tcPr>
          <w:p w:rsidR="00AC7240" w:rsidRPr="00CE3F5A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Электрическая энергия.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064" w:type="dxa"/>
          </w:tcPr>
          <w:p w:rsidR="00AC7240" w:rsidRPr="00CE3F5A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17.12.2021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064" w:type="dxa"/>
          </w:tcPr>
          <w:p w:rsidR="00AC7240" w:rsidRPr="00CE3F5A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Электрические двигатели</w:t>
            </w:r>
            <w:r w:rsidRPr="00A01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24.12.2021</w:t>
            </w: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064" w:type="dxa"/>
          </w:tcPr>
          <w:p w:rsidR="00AC7240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CA7D0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реле.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064" w:type="dxa"/>
          </w:tcPr>
          <w:p w:rsidR="00AC7240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будущего.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Pr="00CE3F5A" w:rsidRDefault="00AC7240" w:rsidP="005A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Глава 5. Семейная экономика и предпринимательство (2 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Семейная экономика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Основы предпринимательства. Профессии, востребованные в ростовской области.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Pr="00CE3F5A" w:rsidRDefault="00AC7240" w:rsidP="005A60F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E3F5A">
              <w:rPr>
                <w:rFonts w:ascii="Times New Roman" w:hAnsi="Times New Roman"/>
                <w:b/>
                <w:sz w:val="24"/>
                <w:szCs w:val="24"/>
              </w:rPr>
              <w:t>Глава 6.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Профориентация и профессиональное самоопределение (4 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Основы выбора профессии.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Классификация профессий.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Требования при выборе профессии.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Построение профессиональной карьеры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Pr="00553F32" w:rsidRDefault="00AC7240" w:rsidP="005A60F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3F32">
              <w:rPr>
                <w:rFonts w:ascii="Times New Roman" w:hAnsi="Times New Roman"/>
                <w:b/>
                <w:sz w:val="24"/>
                <w:szCs w:val="24"/>
              </w:rPr>
              <w:t>Глава 7.</w:t>
            </w:r>
            <w:r w:rsidRPr="00553F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Робототехника (4 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064" w:type="dxa"/>
          </w:tcPr>
          <w:p w:rsidR="00AC7240" w:rsidRPr="00553F32" w:rsidRDefault="00AC7240" w:rsidP="005A60FF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связи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настоящее и будущее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064" w:type="dxa"/>
          </w:tcPr>
          <w:p w:rsidR="00AC7240" w:rsidRPr="00775914" w:rsidRDefault="00AC7240" w:rsidP="005A60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МА</w:t>
            </w:r>
            <w:proofErr w:type="gramStart"/>
            <w:r w:rsidRPr="000612E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gramEnd"/>
            <w:r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-адрес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</w:t>
            </w:r>
            <w:r w:rsidRPr="000612EF"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Управление роботом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3-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технологии.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64" w:type="dxa"/>
          </w:tcPr>
          <w:p w:rsidR="00AC7240" w:rsidRPr="00553F32" w:rsidRDefault="00AC7240" w:rsidP="005A60F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53F32"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553F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Творческие проекты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Pr="00553F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ч)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Основные требования к проектированию изделий.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Принципы стандартизации изделий.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Экономические расчеты при выполнении проекта. 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064" w:type="dxa"/>
          </w:tcPr>
          <w:p w:rsidR="00AC7240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Затраты на оплату труда.</w:t>
            </w:r>
          </w:p>
        </w:tc>
        <w:tc>
          <w:tcPr>
            <w:tcW w:w="1745" w:type="dxa"/>
          </w:tcPr>
          <w:p w:rsidR="00AC7240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7240" w:rsidRPr="004D3444" w:rsidTr="00AC7240">
        <w:trPr>
          <w:trHeight w:val="307"/>
          <w:jc w:val="center"/>
        </w:trPr>
        <w:tc>
          <w:tcPr>
            <w:tcW w:w="1849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064" w:type="dxa"/>
          </w:tcPr>
          <w:p w:rsidR="00AC7240" w:rsidRPr="00CA7D03" w:rsidRDefault="00AC7240" w:rsidP="005A60FF">
            <w:pPr>
              <w:spacing w:after="0" w:line="24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Итоговое повторение</w:t>
            </w:r>
          </w:p>
        </w:tc>
        <w:tc>
          <w:tcPr>
            <w:tcW w:w="1745" w:type="dxa"/>
          </w:tcPr>
          <w:p w:rsidR="00AC7240" w:rsidRPr="00CA7D03" w:rsidRDefault="00AC7240" w:rsidP="005A60FF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94883" w:rsidRPr="00FC3812" w:rsidRDefault="00394883" w:rsidP="00394883">
      <w:pPr>
        <w:spacing w:after="0"/>
        <w:jc w:val="center"/>
        <w:rPr>
          <w:rFonts w:ascii="Times New Roman" w:hAnsi="Times New Roman"/>
          <w:color w:val="000000"/>
        </w:rPr>
      </w:pPr>
    </w:p>
    <w:p w:rsidR="00F46C28" w:rsidRDefault="00F46C28" w:rsidP="00394883">
      <w:pPr>
        <w:spacing w:after="0"/>
        <w:ind w:left="6372"/>
        <w:jc w:val="center"/>
        <w:rPr>
          <w:rFonts w:ascii="Times New Roman" w:hAnsi="Times New Roman"/>
          <w:bCs/>
          <w:sz w:val="24"/>
          <w:szCs w:val="24"/>
        </w:rPr>
      </w:pPr>
    </w:p>
    <w:p w:rsidR="00C42D7F" w:rsidRPr="00080DC8" w:rsidRDefault="00C42D7F" w:rsidP="00C42D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080DC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C42D7F" w:rsidRPr="00080DC8" w:rsidRDefault="00C42D7F" w:rsidP="00C42D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Протокол заседания </w:t>
      </w:r>
      <w:r w:rsidRPr="00080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>Заместитель директора по УР</w:t>
      </w:r>
    </w:p>
    <w:p w:rsidR="00C42D7F" w:rsidRPr="00080DC8" w:rsidRDefault="00C42D7F" w:rsidP="00C42D7F">
      <w:pPr>
        <w:widowControl w:val="0"/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 xml:space="preserve">методического </w:t>
      </w:r>
      <w:r w:rsidRPr="00080DC8">
        <w:rPr>
          <w:rFonts w:ascii="Times New Roman" w:hAnsi="Times New Roman"/>
          <w:sz w:val="24"/>
          <w:szCs w:val="24"/>
        </w:rPr>
        <w:t>объединения</w:t>
      </w:r>
    </w:p>
    <w:p w:rsidR="00C42D7F" w:rsidRPr="00080DC8" w:rsidRDefault="00C42D7F" w:rsidP="00C42D7F">
      <w:pPr>
        <w:widowControl w:val="0"/>
        <w:spacing w:after="0" w:line="240" w:lineRule="auto"/>
        <w:ind w:right="160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sz w:val="24"/>
          <w:szCs w:val="24"/>
        </w:rPr>
        <w:t xml:space="preserve">учителей________________ </w:t>
      </w:r>
    </w:p>
    <w:p w:rsidR="00C42D7F" w:rsidRPr="00080DC8" w:rsidRDefault="00C42D7F" w:rsidP="00C42D7F">
      <w:pPr>
        <w:widowControl w:val="0"/>
        <w:tabs>
          <w:tab w:val="left" w:leader="underscore" w:pos="2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sz w:val="24"/>
          <w:szCs w:val="24"/>
        </w:rPr>
        <w:t xml:space="preserve">МБОУ Первомайской СОШ </w:t>
      </w:r>
    </w:p>
    <w:p w:rsidR="00C42D7F" w:rsidRPr="00080DC8" w:rsidRDefault="00C42D7F" w:rsidP="00C42D7F">
      <w:pPr>
        <w:widowControl w:val="0"/>
        <w:tabs>
          <w:tab w:val="center" w:leader="underscore" w:pos="1694"/>
          <w:tab w:val="right" w:leader="underscore" w:pos="2829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sz w:val="24"/>
          <w:szCs w:val="24"/>
        </w:rPr>
        <w:t>о</w:t>
      </w: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>т</w:t>
      </w:r>
      <w:r w:rsidRPr="00080DC8">
        <w:rPr>
          <w:rFonts w:ascii="Times New Roman" w:hAnsi="Times New Roman"/>
          <w:sz w:val="24"/>
          <w:szCs w:val="24"/>
        </w:rPr>
        <w:t>_________</w:t>
      </w: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>20</w:t>
      </w: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ab/>
      </w:r>
      <w:proofErr w:type="spellStart"/>
      <w:r w:rsidRPr="00080DC8">
        <w:rPr>
          <w:rFonts w:ascii="Times New Roman" w:hAnsi="Times New Roman"/>
          <w:sz w:val="24"/>
          <w:szCs w:val="24"/>
        </w:rPr>
        <w:t>_____</w:t>
      </w:r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>года</w:t>
      </w:r>
      <w:proofErr w:type="spellEnd"/>
      <w:r w:rsidRPr="00080DC8">
        <w:rPr>
          <w:rFonts w:ascii="Times New Roman" w:hAnsi="Times New Roman"/>
          <w:color w:val="000000"/>
          <w:sz w:val="24"/>
          <w:szCs w:val="24"/>
          <w:lang w:bidi="ru-RU"/>
        </w:rPr>
        <w:tab/>
        <w:t xml:space="preserve"> №                                                                     </w:t>
      </w:r>
      <w:r w:rsidRPr="00080DC8">
        <w:rPr>
          <w:rFonts w:ascii="Times New Roman" w:hAnsi="Times New Roman"/>
          <w:sz w:val="24"/>
          <w:szCs w:val="24"/>
        </w:rPr>
        <w:t>____________</w:t>
      </w:r>
      <w:r w:rsidRPr="00080DC8">
        <w:rPr>
          <w:rFonts w:ascii="Times New Roman" w:hAnsi="Times New Roman"/>
          <w:sz w:val="24"/>
          <w:szCs w:val="24"/>
        </w:rPr>
        <w:tab/>
        <w:t>2 0</w:t>
      </w:r>
      <w:r w:rsidRPr="00080DC8">
        <w:rPr>
          <w:rFonts w:ascii="Times New Roman" w:hAnsi="Times New Roman"/>
          <w:sz w:val="24"/>
          <w:szCs w:val="24"/>
        </w:rPr>
        <w:tab/>
        <w:t>года</w:t>
      </w:r>
    </w:p>
    <w:p w:rsidR="00C42D7F" w:rsidRPr="00080DC8" w:rsidRDefault="00C42D7F" w:rsidP="00C42D7F">
      <w:pPr>
        <w:widowControl w:val="0"/>
        <w:tabs>
          <w:tab w:val="right" w:pos="1886"/>
          <w:tab w:val="right" w:pos="2702"/>
          <w:tab w:val="right" w:pos="29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080DC8">
        <w:rPr>
          <w:rFonts w:ascii="Times New Roman" w:hAnsi="Times New Roman"/>
          <w:sz w:val="24"/>
          <w:szCs w:val="24"/>
        </w:rPr>
        <w:t>__________________Н.Н.Старченко</w:t>
      </w:r>
      <w:proofErr w:type="spellEnd"/>
    </w:p>
    <w:p w:rsidR="00C42D7F" w:rsidRPr="00080DC8" w:rsidRDefault="00C42D7F" w:rsidP="00C42D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C8">
        <w:rPr>
          <w:rFonts w:ascii="Times New Roman" w:hAnsi="Times New Roman"/>
          <w:sz w:val="24"/>
          <w:szCs w:val="24"/>
        </w:rPr>
        <w:t xml:space="preserve">Подпись руководителя ШМО    </w:t>
      </w:r>
    </w:p>
    <w:p w:rsidR="00C42D7F" w:rsidRDefault="00C42D7F" w:rsidP="00C42D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2D7F" w:rsidRPr="00080DC8" w:rsidRDefault="00C42D7F" w:rsidP="00C42D7F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rFonts w:ascii="Times New Roman" w:hAnsi="Times New Roman"/>
          <w:b/>
          <w:sz w:val="28"/>
          <w:szCs w:val="28"/>
        </w:rPr>
      </w:pPr>
      <w:r w:rsidRPr="00080DC8">
        <w:rPr>
          <w:rFonts w:ascii="Times New Roman" w:hAnsi="Times New Roman"/>
          <w:b/>
          <w:sz w:val="28"/>
          <w:szCs w:val="28"/>
        </w:rPr>
        <w:t>Лист корректировки   рабочей программы</w:t>
      </w:r>
    </w:p>
    <w:p w:rsidR="00C42D7F" w:rsidRPr="00080DC8" w:rsidRDefault="00C42D7F" w:rsidP="00C42D7F">
      <w:pPr>
        <w:widowControl w:val="0"/>
        <w:tabs>
          <w:tab w:val="center" w:leader="underscore" w:pos="1694"/>
          <w:tab w:val="right" w:leader="underscore" w:pos="2829"/>
        </w:tabs>
        <w:ind w:right="380"/>
        <w:jc w:val="center"/>
        <w:rPr>
          <w:rFonts w:ascii="Times New Roman" w:hAnsi="Times New Roman"/>
          <w:b/>
          <w:sz w:val="28"/>
          <w:szCs w:val="28"/>
        </w:rPr>
      </w:pPr>
      <w:r w:rsidRPr="00080DC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технологии</w:t>
      </w:r>
      <w:r w:rsidRPr="00080DC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9</w:t>
      </w:r>
      <w:r w:rsidRPr="00080DC8">
        <w:rPr>
          <w:rFonts w:ascii="Times New Roman" w:hAnsi="Times New Roman"/>
          <w:b/>
          <w:sz w:val="28"/>
          <w:szCs w:val="28"/>
        </w:rPr>
        <w:t xml:space="preserve">  класс.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598"/>
        <w:gridCol w:w="2383"/>
        <w:gridCol w:w="2383"/>
        <w:gridCol w:w="2027"/>
      </w:tblGrid>
      <w:tr w:rsidR="00C42D7F" w:rsidRPr="00080DC8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7F" w:rsidRPr="00080DC8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DC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7F" w:rsidRPr="00080DC8" w:rsidRDefault="00C42D7F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DC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2D7F" w:rsidRPr="00080DC8" w:rsidRDefault="00C42D7F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DC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C42D7F" w:rsidRPr="00080DC8" w:rsidRDefault="00C42D7F" w:rsidP="00D00E52">
            <w:pPr>
              <w:widowControl w:val="0"/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0DC8">
              <w:rPr>
                <w:rFonts w:ascii="Times New Roman" w:hAnsi="Times New Roman"/>
                <w:sz w:val="28"/>
                <w:szCs w:val="28"/>
              </w:rPr>
              <w:t>план)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7F" w:rsidRPr="00080DC8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DC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42D7F" w:rsidRPr="00080DC8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корректировки (</w:t>
            </w:r>
            <w:r w:rsidRPr="00080DC8">
              <w:rPr>
                <w:rFonts w:ascii="Times New Roman" w:hAnsi="Times New Roman"/>
                <w:sz w:val="28"/>
                <w:szCs w:val="28"/>
              </w:rPr>
              <w:t>факт)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7F" w:rsidRPr="00080DC8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DC8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7F" w:rsidRPr="00080DC8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DC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58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C42D7F" w:rsidTr="00D00E52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7F" w:rsidRPr="00AB00EB" w:rsidRDefault="00C42D7F" w:rsidP="00D00E52">
            <w:pPr>
              <w:widowControl w:val="0"/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</w:tbl>
    <w:p w:rsidR="00C42D7F" w:rsidRDefault="00C42D7F" w:rsidP="00C42D7F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p w:rsidR="00C42D7F" w:rsidRDefault="00C42D7F" w:rsidP="00C42D7F">
      <w:pPr>
        <w:widowControl w:val="0"/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sz w:val="28"/>
          <w:szCs w:val="28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Default="00C42D7F" w:rsidP="00C42D7F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C42D7F" w:rsidRPr="00471797" w:rsidRDefault="00C42D7F" w:rsidP="00C42D7F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F46C28" w:rsidRDefault="00F46C28" w:rsidP="00CA7D03">
      <w:pPr>
        <w:spacing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sectPr w:rsidR="00F46C28" w:rsidSect="00C5260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50"/>
    <w:multiLevelType w:val="multilevel"/>
    <w:tmpl w:val="7810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37B19"/>
    <w:multiLevelType w:val="hybridMultilevel"/>
    <w:tmpl w:val="DBD07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74767"/>
    <w:multiLevelType w:val="hybridMultilevel"/>
    <w:tmpl w:val="54F0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57A03"/>
    <w:multiLevelType w:val="multilevel"/>
    <w:tmpl w:val="40F4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4398B"/>
    <w:multiLevelType w:val="multilevel"/>
    <w:tmpl w:val="6EA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97193"/>
    <w:multiLevelType w:val="multilevel"/>
    <w:tmpl w:val="B8D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91C5A"/>
    <w:multiLevelType w:val="hybridMultilevel"/>
    <w:tmpl w:val="CD4A1DFA"/>
    <w:lvl w:ilvl="0" w:tplc="A80A3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1FB55DC"/>
    <w:multiLevelType w:val="hybridMultilevel"/>
    <w:tmpl w:val="CD4A1DFA"/>
    <w:lvl w:ilvl="0" w:tplc="A80A3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D316C6"/>
    <w:multiLevelType w:val="hybridMultilevel"/>
    <w:tmpl w:val="CC6CE5AA"/>
    <w:lvl w:ilvl="0" w:tplc="33CC6C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C43AA6"/>
    <w:multiLevelType w:val="hybridMultilevel"/>
    <w:tmpl w:val="DD3E44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3A61DA"/>
    <w:multiLevelType w:val="hybridMultilevel"/>
    <w:tmpl w:val="22A0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717EA1"/>
    <w:multiLevelType w:val="multilevel"/>
    <w:tmpl w:val="58C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8709D"/>
    <w:multiLevelType w:val="hybridMultilevel"/>
    <w:tmpl w:val="14FE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E327A0"/>
    <w:multiLevelType w:val="hybridMultilevel"/>
    <w:tmpl w:val="F53C8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7F215E"/>
    <w:multiLevelType w:val="multilevel"/>
    <w:tmpl w:val="712E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F3464A"/>
    <w:multiLevelType w:val="hybridMultilevel"/>
    <w:tmpl w:val="573E4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837E4B"/>
    <w:multiLevelType w:val="hybridMultilevel"/>
    <w:tmpl w:val="8BA6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C417FF"/>
    <w:multiLevelType w:val="multilevel"/>
    <w:tmpl w:val="9F2E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19"/>
  </w:num>
  <w:num w:numId="6">
    <w:abstractNumId w:val="4"/>
  </w:num>
  <w:num w:numId="7">
    <w:abstractNumId w:val="7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9D"/>
    <w:rsid w:val="00010967"/>
    <w:rsid w:val="000124AA"/>
    <w:rsid w:val="00015C37"/>
    <w:rsid w:val="00016E4E"/>
    <w:rsid w:val="00022BA8"/>
    <w:rsid w:val="00023A97"/>
    <w:rsid w:val="00023AEA"/>
    <w:rsid w:val="000275B7"/>
    <w:rsid w:val="000314F5"/>
    <w:rsid w:val="00033318"/>
    <w:rsid w:val="00035397"/>
    <w:rsid w:val="0003714A"/>
    <w:rsid w:val="00045C41"/>
    <w:rsid w:val="00046C6D"/>
    <w:rsid w:val="00050237"/>
    <w:rsid w:val="000516DB"/>
    <w:rsid w:val="000612EF"/>
    <w:rsid w:val="0006379E"/>
    <w:rsid w:val="000637ED"/>
    <w:rsid w:val="000758E3"/>
    <w:rsid w:val="00076534"/>
    <w:rsid w:val="00077324"/>
    <w:rsid w:val="00083BC8"/>
    <w:rsid w:val="00087326"/>
    <w:rsid w:val="000926AC"/>
    <w:rsid w:val="000942AE"/>
    <w:rsid w:val="00094B9B"/>
    <w:rsid w:val="00095992"/>
    <w:rsid w:val="000A1621"/>
    <w:rsid w:val="000A585D"/>
    <w:rsid w:val="000B4450"/>
    <w:rsid w:val="000C4E5B"/>
    <w:rsid w:val="000C6913"/>
    <w:rsid w:val="000C7751"/>
    <w:rsid w:val="000D0B24"/>
    <w:rsid w:val="000D0F48"/>
    <w:rsid w:val="000D1C2B"/>
    <w:rsid w:val="000E0242"/>
    <w:rsid w:val="000E18B8"/>
    <w:rsid w:val="000F09A9"/>
    <w:rsid w:val="000F3EBD"/>
    <w:rsid w:val="000F57BE"/>
    <w:rsid w:val="00104524"/>
    <w:rsid w:val="0010466B"/>
    <w:rsid w:val="00105DB1"/>
    <w:rsid w:val="001060BA"/>
    <w:rsid w:val="00113B93"/>
    <w:rsid w:val="00121847"/>
    <w:rsid w:val="00122D49"/>
    <w:rsid w:val="00124B72"/>
    <w:rsid w:val="00125463"/>
    <w:rsid w:val="00134AF8"/>
    <w:rsid w:val="00143000"/>
    <w:rsid w:val="00145D8B"/>
    <w:rsid w:val="001505C0"/>
    <w:rsid w:val="0015091E"/>
    <w:rsid w:val="00155DC1"/>
    <w:rsid w:val="0016080C"/>
    <w:rsid w:val="00175210"/>
    <w:rsid w:val="001753C7"/>
    <w:rsid w:val="00177655"/>
    <w:rsid w:val="00190DA6"/>
    <w:rsid w:val="00192F20"/>
    <w:rsid w:val="00195E00"/>
    <w:rsid w:val="001A6545"/>
    <w:rsid w:val="001B2693"/>
    <w:rsid w:val="001B42B2"/>
    <w:rsid w:val="001D0B3A"/>
    <w:rsid w:val="001D35F3"/>
    <w:rsid w:val="001D7FA1"/>
    <w:rsid w:val="001E2A4C"/>
    <w:rsid w:val="001E7463"/>
    <w:rsid w:val="001F0A51"/>
    <w:rsid w:val="001F1E95"/>
    <w:rsid w:val="001F2903"/>
    <w:rsid w:val="001F2F09"/>
    <w:rsid w:val="002016BF"/>
    <w:rsid w:val="0020253C"/>
    <w:rsid w:val="002039C8"/>
    <w:rsid w:val="00205810"/>
    <w:rsid w:val="00212917"/>
    <w:rsid w:val="00213DF4"/>
    <w:rsid w:val="0021575D"/>
    <w:rsid w:val="00224DC5"/>
    <w:rsid w:val="002260CE"/>
    <w:rsid w:val="0023342F"/>
    <w:rsid w:val="00240198"/>
    <w:rsid w:val="002452F3"/>
    <w:rsid w:val="002508AB"/>
    <w:rsid w:val="00254942"/>
    <w:rsid w:val="00254FF9"/>
    <w:rsid w:val="00257195"/>
    <w:rsid w:val="002666AF"/>
    <w:rsid w:val="00267904"/>
    <w:rsid w:val="00267C45"/>
    <w:rsid w:val="002720D5"/>
    <w:rsid w:val="00275EAF"/>
    <w:rsid w:val="0027673B"/>
    <w:rsid w:val="00277090"/>
    <w:rsid w:val="00281FD6"/>
    <w:rsid w:val="00295618"/>
    <w:rsid w:val="002A3AAA"/>
    <w:rsid w:val="002C2C76"/>
    <w:rsid w:val="002C5DF2"/>
    <w:rsid w:val="002C6EC3"/>
    <w:rsid w:val="002D0B64"/>
    <w:rsid w:val="002D5A63"/>
    <w:rsid w:val="002E09A8"/>
    <w:rsid w:val="002E1C9D"/>
    <w:rsid w:val="002E6D12"/>
    <w:rsid w:val="002E7DB0"/>
    <w:rsid w:val="002F12E0"/>
    <w:rsid w:val="002F2289"/>
    <w:rsid w:val="002F33F9"/>
    <w:rsid w:val="002F5595"/>
    <w:rsid w:val="003053AA"/>
    <w:rsid w:val="00306F98"/>
    <w:rsid w:val="00311D05"/>
    <w:rsid w:val="0032546A"/>
    <w:rsid w:val="0033023F"/>
    <w:rsid w:val="003327C7"/>
    <w:rsid w:val="0033363E"/>
    <w:rsid w:val="00335B57"/>
    <w:rsid w:val="00336EE9"/>
    <w:rsid w:val="00337255"/>
    <w:rsid w:val="003403F0"/>
    <w:rsid w:val="0034499C"/>
    <w:rsid w:val="003579B8"/>
    <w:rsid w:val="00357BA2"/>
    <w:rsid w:val="003707DB"/>
    <w:rsid w:val="00371781"/>
    <w:rsid w:val="00373152"/>
    <w:rsid w:val="00376F7A"/>
    <w:rsid w:val="003806C6"/>
    <w:rsid w:val="00382D5E"/>
    <w:rsid w:val="00385321"/>
    <w:rsid w:val="00386179"/>
    <w:rsid w:val="003901D3"/>
    <w:rsid w:val="00390702"/>
    <w:rsid w:val="00392336"/>
    <w:rsid w:val="00394883"/>
    <w:rsid w:val="003960C6"/>
    <w:rsid w:val="00396339"/>
    <w:rsid w:val="003A1081"/>
    <w:rsid w:val="003A2D73"/>
    <w:rsid w:val="003B0C35"/>
    <w:rsid w:val="003B29CC"/>
    <w:rsid w:val="003B7952"/>
    <w:rsid w:val="003C14CB"/>
    <w:rsid w:val="003C3FC6"/>
    <w:rsid w:val="003D2BBE"/>
    <w:rsid w:val="003D5115"/>
    <w:rsid w:val="003D711A"/>
    <w:rsid w:val="003E3A57"/>
    <w:rsid w:val="003F6618"/>
    <w:rsid w:val="003F6F1C"/>
    <w:rsid w:val="00400BE6"/>
    <w:rsid w:val="0040177C"/>
    <w:rsid w:val="00403A17"/>
    <w:rsid w:val="00404938"/>
    <w:rsid w:val="004057FD"/>
    <w:rsid w:val="00413FE7"/>
    <w:rsid w:val="0041551F"/>
    <w:rsid w:val="00416A0E"/>
    <w:rsid w:val="00416E23"/>
    <w:rsid w:val="00420FF7"/>
    <w:rsid w:val="0042148F"/>
    <w:rsid w:val="00426E5F"/>
    <w:rsid w:val="00427300"/>
    <w:rsid w:val="00430F49"/>
    <w:rsid w:val="004323E1"/>
    <w:rsid w:val="00433271"/>
    <w:rsid w:val="004345D6"/>
    <w:rsid w:val="00435285"/>
    <w:rsid w:val="00435615"/>
    <w:rsid w:val="00441B58"/>
    <w:rsid w:val="004435AE"/>
    <w:rsid w:val="004472C7"/>
    <w:rsid w:val="00447850"/>
    <w:rsid w:val="0045061B"/>
    <w:rsid w:val="0045284F"/>
    <w:rsid w:val="00453B41"/>
    <w:rsid w:val="004578A6"/>
    <w:rsid w:val="00462474"/>
    <w:rsid w:val="0046447D"/>
    <w:rsid w:val="00480D70"/>
    <w:rsid w:val="004824C1"/>
    <w:rsid w:val="00484D9A"/>
    <w:rsid w:val="0049032E"/>
    <w:rsid w:val="00490449"/>
    <w:rsid w:val="00496522"/>
    <w:rsid w:val="004976FC"/>
    <w:rsid w:val="0049770A"/>
    <w:rsid w:val="004A5885"/>
    <w:rsid w:val="004C120B"/>
    <w:rsid w:val="004D3444"/>
    <w:rsid w:val="004D3CD2"/>
    <w:rsid w:val="004F131B"/>
    <w:rsid w:val="004F3F29"/>
    <w:rsid w:val="00506E81"/>
    <w:rsid w:val="00530430"/>
    <w:rsid w:val="00536BFD"/>
    <w:rsid w:val="0054078B"/>
    <w:rsid w:val="00553F32"/>
    <w:rsid w:val="005618CE"/>
    <w:rsid w:val="00576C14"/>
    <w:rsid w:val="00587EEA"/>
    <w:rsid w:val="00596647"/>
    <w:rsid w:val="00596AF3"/>
    <w:rsid w:val="005A2539"/>
    <w:rsid w:val="005A2D74"/>
    <w:rsid w:val="005B10C7"/>
    <w:rsid w:val="005B6CCB"/>
    <w:rsid w:val="005B731C"/>
    <w:rsid w:val="005C52CC"/>
    <w:rsid w:val="005C60F0"/>
    <w:rsid w:val="005D0CAD"/>
    <w:rsid w:val="005D119E"/>
    <w:rsid w:val="005E1416"/>
    <w:rsid w:val="005E2374"/>
    <w:rsid w:val="005F0D83"/>
    <w:rsid w:val="005F4A8E"/>
    <w:rsid w:val="005F5173"/>
    <w:rsid w:val="005F6323"/>
    <w:rsid w:val="0060151B"/>
    <w:rsid w:val="006066C4"/>
    <w:rsid w:val="0061028C"/>
    <w:rsid w:val="00614FF5"/>
    <w:rsid w:val="0061754A"/>
    <w:rsid w:val="006206C2"/>
    <w:rsid w:val="00621A3E"/>
    <w:rsid w:val="00623288"/>
    <w:rsid w:val="00630A55"/>
    <w:rsid w:val="00631C78"/>
    <w:rsid w:val="006324AA"/>
    <w:rsid w:val="00632569"/>
    <w:rsid w:val="006338C6"/>
    <w:rsid w:val="00645718"/>
    <w:rsid w:val="00645DCB"/>
    <w:rsid w:val="0064630F"/>
    <w:rsid w:val="00646561"/>
    <w:rsid w:val="00652F96"/>
    <w:rsid w:val="0065402D"/>
    <w:rsid w:val="006555B4"/>
    <w:rsid w:val="00655C92"/>
    <w:rsid w:val="00657D3F"/>
    <w:rsid w:val="00662847"/>
    <w:rsid w:val="00665B41"/>
    <w:rsid w:val="00672C56"/>
    <w:rsid w:val="006734C9"/>
    <w:rsid w:val="00686013"/>
    <w:rsid w:val="00687762"/>
    <w:rsid w:val="006931A7"/>
    <w:rsid w:val="006A2238"/>
    <w:rsid w:val="006A3A09"/>
    <w:rsid w:val="006A63BF"/>
    <w:rsid w:val="006B0044"/>
    <w:rsid w:val="006B09D4"/>
    <w:rsid w:val="006B3EF2"/>
    <w:rsid w:val="006C25E0"/>
    <w:rsid w:val="006C2E4F"/>
    <w:rsid w:val="006C39C6"/>
    <w:rsid w:val="006C4967"/>
    <w:rsid w:val="006C53F0"/>
    <w:rsid w:val="006C6069"/>
    <w:rsid w:val="006C7EFD"/>
    <w:rsid w:val="006D08A3"/>
    <w:rsid w:val="006D1399"/>
    <w:rsid w:val="006E4037"/>
    <w:rsid w:val="006E4AC6"/>
    <w:rsid w:val="006E5AE8"/>
    <w:rsid w:val="006F07A9"/>
    <w:rsid w:val="006F4B07"/>
    <w:rsid w:val="006F6296"/>
    <w:rsid w:val="00700DC3"/>
    <w:rsid w:val="00701C6C"/>
    <w:rsid w:val="0071308A"/>
    <w:rsid w:val="007201B7"/>
    <w:rsid w:val="007207EF"/>
    <w:rsid w:val="00722A69"/>
    <w:rsid w:val="00724A70"/>
    <w:rsid w:val="00726354"/>
    <w:rsid w:val="007312BF"/>
    <w:rsid w:val="0074154A"/>
    <w:rsid w:val="007418A7"/>
    <w:rsid w:val="007451DB"/>
    <w:rsid w:val="00752803"/>
    <w:rsid w:val="00755704"/>
    <w:rsid w:val="00764D21"/>
    <w:rsid w:val="00767AA6"/>
    <w:rsid w:val="007720F0"/>
    <w:rsid w:val="00775914"/>
    <w:rsid w:val="0078151C"/>
    <w:rsid w:val="00781808"/>
    <w:rsid w:val="00790F54"/>
    <w:rsid w:val="00794E0F"/>
    <w:rsid w:val="007A2AF1"/>
    <w:rsid w:val="007A5446"/>
    <w:rsid w:val="007A6843"/>
    <w:rsid w:val="007C5699"/>
    <w:rsid w:val="007C626D"/>
    <w:rsid w:val="007D1ABD"/>
    <w:rsid w:val="007D5C97"/>
    <w:rsid w:val="007E0690"/>
    <w:rsid w:val="007E3403"/>
    <w:rsid w:val="007E595E"/>
    <w:rsid w:val="007F535A"/>
    <w:rsid w:val="007F54DA"/>
    <w:rsid w:val="00801265"/>
    <w:rsid w:val="0080289C"/>
    <w:rsid w:val="00814C79"/>
    <w:rsid w:val="00816DD2"/>
    <w:rsid w:val="008172EC"/>
    <w:rsid w:val="008174BD"/>
    <w:rsid w:val="00820B10"/>
    <w:rsid w:val="00821D53"/>
    <w:rsid w:val="00827F09"/>
    <w:rsid w:val="00834129"/>
    <w:rsid w:val="008443CB"/>
    <w:rsid w:val="008453DC"/>
    <w:rsid w:val="00853B26"/>
    <w:rsid w:val="00860078"/>
    <w:rsid w:val="00860864"/>
    <w:rsid w:val="008673C2"/>
    <w:rsid w:val="00867945"/>
    <w:rsid w:val="00875B3B"/>
    <w:rsid w:val="008A2358"/>
    <w:rsid w:val="008A3538"/>
    <w:rsid w:val="008A4E95"/>
    <w:rsid w:val="008A4FDF"/>
    <w:rsid w:val="008C2349"/>
    <w:rsid w:val="008C6EDB"/>
    <w:rsid w:val="008D7303"/>
    <w:rsid w:val="008D761D"/>
    <w:rsid w:val="008E4445"/>
    <w:rsid w:val="008E4657"/>
    <w:rsid w:val="008E5087"/>
    <w:rsid w:val="008E5B7A"/>
    <w:rsid w:val="00904561"/>
    <w:rsid w:val="009151D3"/>
    <w:rsid w:val="00917347"/>
    <w:rsid w:val="00922242"/>
    <w:rsid w:val="0092560B"/>
    <w:rsid w:val="00925627"/>
    <w:rsid w:val="00931DF2"/>
    <w:rsid w:val="0093698F"/>
    <w:rsid w:val="00940A04"/>
    <w:rsid w:val="0095278F"/>
    <w:rsid w:val="00962CC3"/>
    <w:rsid w:val="0096316C"/>
    <w:rsid w:val="0096629A"/>
    <w:rsid w:val="009664B5"/>
    <w:rsid w:val="009664BE"/>
    <w:rsid w:val="00972010"/>
    <w:rsid w:val="00973848"/>
    <w:rsid w:val="009751C3"/>
    <w:rsid w:val="00983649"/>
    <w:rsid w:val="0099397C"/>
    <w:rsid w:val="0099552E"/>
    <w:rsid w:val="00996E9A"/>
    <w:rsid w:val="009A06E5"/>
    <w:rsid w:val="009A2A29"/>
    <w:rsid w:val="009A3924"/>
    <w:rsid w:val="009A413A"/>
    <w:rsid w:val="009A539F"/>
    <w:rsid w:val="009B250E"/>
    <w:rsid w:val="009B4CA0"/>
    <w:rsid w:val="009B5BDC"/>
    <w:rsid w:val="009B7025"/>
    <w:rsid w:val="009C161D"/>
    <w:rsid w:val="009C2FE3"/>
    <w:rsid w:val="009C3D50"/>
    <w:rsid w:val="009C6810"/>
    <w:rsid w:val="009D3461"/>
    <w:rsid w:val="009D4144"/>
    <w:rsid w:val="009D58BF"/>
    <w:rsid w:val="009D702C"/>
    <w:rsid w:val="009E18E0"/>
    <w:rsid w:val="009E3553"/>
    <w:rsid w:val="009E48E4"/>
    <w:rsid w:val="009E4EA3"/>
    <w:rsid w:val="009F06EE"/>
    <w:rsid w:val="009F3999"/>
    <w:rsid w:val="009F45F0"/>
    <w:rsid w:val="009F6610"/>
    <w:rsid w:val="00A01D04"/>
    <w:rsid w:val="00A049A3"/>
    <w:rsid w:val="00A06F23"/>
    <w:rsid w:val="00A11F6A"/>
    <w:rsid w:val="00A15ACF"/>
    <w:rsid w:val="00A16888"/>
    <w:rsid w:val="00A263FF"/>
    <w:rsid w:val="00A26B5B"/>
    <w:rsid w:val="00A309AA"/>
    <w:rsid w:val="00A33D58"/>
    <w:rsid w:val="00A45216"/>
    <w:rsid w:val="00A52784"/>
    <w:rsid w:val="00A553E2"/>
    <w:rsid w:val="00A57894"/>
    <w:rsid w:val="00A62444"/>
    <w:rsid w:val="00A651C6"/>
    <w:rsid w:val="00A65ACD"/>
    <w:rsid w:val="00A813F0"/>
    <w:rsid w:val="00A82292"/>
    <w:rsid w:val="00A84EFA"/>
    <w:rsid w:val="00A91F80"/>
    <w:rsid w:val="00A97A26"/>
    <w:rsid w:val="00AA27CC"/>
    <w:rsid w:val="00AA359D"/>
    <w:rsid w:val="00AA5AB2"/>
    <w:rsid w:val="00AB123F"/>
    <w:rsid w:val="00AC2A26"/>
    <w:rsid w:val="00AC5379"/>
    <w:rsid w:val="00AC7240"/>
    <w:rsid w:val="00AD2E1E"/>
    <w:rsid w:val="00AD6002"/>
    <w:rsid w:val="00AE79C4"/>
    <w:rsid w:val="00AF15EC"/>
    <w:rsid w:val="00B02921"/>
    <w:rsid w:val="00B03CE1"/>
    <w:rsid w:val="00B05E96"/>
    <w:rsid w:val="00B13969"/>
    <w:rsid w:val="00B15D8E"/>
    <w:rsid w:val="00B2070D"/>
    <w:rsid w:val="00B21BB0"/>
    <w:rsid w:val="00B2662F"/>
    <w:rsid w:val="00B32B60"/>
    <w:rsid w:val="00B408FA"/>
    <w:rsid w:val="00B42559"/>
    <w:rsid w:val="00B436AB"/>
    <w:rsid w:val="00B4750C"/>
    <w:rsid w:val="00B505ED"/>
    <w:rsid w:val="00B543E2"/>
    <w:rsid w:val="00B566C3"/>
    <w:rsid w:val="00B60D26"/>
    <w:rsid w:val="00B71B57"/>
    <w:rsid w:val="00B73ACF"/>
    <w:rsid w:val="00B8408B"/>
    <w:rsid w:val="00B97C9D"/>
    <w:rsid w:val="00BA3A35"/>
    <w:rsid w:val="00BB43C7"/>
    <w:rsid w:val="00BB6F5B"/>
    <w:rsid w:val="00BC0596"/>
    <w:rsid w:val="00BC3EA9"/>
    <w:rsid w:val="00BD7408"/>
    <w:rsid w:val="00BE3C73"/>
    <w:rsid w:val="00BF6159"/>
    <w:rsid w:val="00C0758E"/>
    <w:rsid w:val="00C118CF"/>
    <w:rsid w:val="00C214F4"/>
    <w:rsid w:val="00C21B18"/>
    <w:rsid w:val="00C2452E"/>
    <w:rsid w:val="00C25FF8"/>
    <w:rsid w:val="00C35061"/>
    <w:rsid w:val="00C42D7F"/>
    <w:rsid w:val="00C44594"/>
    <w:rsid w:val="00C502D3"/>
    <w:rsid w:val="00C5260F"/>
    <w:rsid w:val="00C529AC"/>
    <w:rsid w:val="00C52FE8"/>
    <w:rsid w:val="00C543F1"/>
    <w:rsid w:val="00C55D63"/>
    <w:rsid w:val="00C61FD8"/>
    <w:rsid w:val="00C63F1F"/>
    <w:rsid w:val="00C663AC"/>
    <w:rsid w:val="00C673CC"/>
    <w:rsid w:val="00C71201"/>
    <w:rsid w:val="00C7337C"/>
    <w:rsid w:val="00C77ACA"/>
    <w:rsid w:val="00C84048"/>
    <w:rsid w:val="00C905DF"/>
    <w:rsid w:val="00C910AE"/>
    <w:rsid w:val="00C93ACD"/>
    <w:rsid w:val="00CA1012"/>
    <w:rsid w:val="00CA457C"/>
    <w:rsid w:val="00CA7D03"/>
    <w:rsid w:val="00CB6634"/>
    <w:rsid w:val="00CB6AD1"/>
    <w:rsid w:val="00CB7FBA"/>
    <w:rsid w:val="00CC322F"/>
    <w:rsid w:val="00CC3F71"/>
    <w:rsid w:val="00CC40C6"/>
    <w:rsid w:val="00CC7516"/>
    <w:rsid w:val="00CE2E6B"/>
    <w:rsid w:val="00CE3F5A"/>
    <w:rsid w:val="00CE54AE"/>
    <w:rsid w:val="00CE56B2"/>
    <w:rsid w:val="00CF2AEE"/>
    <w:rsid w:val="00CF3529"/>
    <w:rsid w:val="00D10040"/>
    <w:rsid w:val="00D14919"/>
    <w:rsid w:val="00D14C79"/>
    <w:rsid w:val="00D1592D"/>
    <w:rsid w:val="00D209B3"/>
    <w:rsid w:val="00D27B11"/>
    <w:rsid w:val="00D27FE5"/>
    <w:rsid w:val="00D36DE4"/>
    <w:rsid w:val="00D42B35"/>
    <w:rsid w:val="00D43879"/>
    <w:rsid w:val="00D46582"/>
    <w:rsid w:val="00D47E8F"/>
    <w:rsid w:val="00D5266B"/>
    <w:rsid w:val="00D54B9C"/>
    <w:rsid w:val="00D5610D"/>
    <w:rsid w:val="00D57115"/>
    <w:rsid w:val="00D6107C"/>
    <w:rsid w:val="00D72E55"/>
    <w:rsid w:val="00D737CA"/>
    <w:rsid w:val="00D76F72"/>
    <w:rsid w:val="00D81459"/>
    <w:rsid w:val="00D86216"/>
    <w:rsid w:val="00D86327"/>
    <w:rsid w:val="00D876D5"/>
    <w:rsid w:val="00D92A5B"/>
    <w:rsid w:val="00D97158"/>
    <w:rsid w:val="00DA76A7"/>
    <w:rsid w:val="00DB035F"/>
    <w:rsid w:val="00DB0FBD"/>
    <w:rsid w:val="00DB6B09"/>
    <w:rsid w:val="00DC64F2"/>
    <w:rsid w:val="00DE2DAC"/>
    <w:rsid w:val="00DE73F7"/>
    <w:rsid w:val="00E03D54"/>
    <w:rsid w:val="00E06C1C"/>
    <w:rsid w:val="00E073BE"/>
    <w:rsid w:val="00E074AB"/>
    <w:rsid w:val="00E07EDE"/>
    <w:rsid w:val="00E135A6"/>
    <w:rsid w:val="00E23BA4"/>
    <w:rsid w:val="00E2620A"/>
    <w:rsid w:val="00E2759D"/>
    <w:rsid w:val="00E301B5"/>
    <w:rsid w:val="00E31984"/>
    <w:rsid w:val="00E321A0"/>
    <w:rsid w:val="00E374DA"/>
    <w:rsid w:val="00E41311"/>
    <w:rsid w:val="00E44E6D"/>
    <w:rsid w:val="00E53AA4"/>
    <w:rsid w:val="00E53D1A"/>
    <w:rsid w:val="00E606DC"/>
    <w:rsid w:val="00E65648"/>
    <w:rsid w:val="00E662CB"/>
    <w:rsid w:val="00E67F51"/>
    <w:rsid w:val="00E72D22"/>
    <w:rsid w:val="00E73107"/>
    <w:rsid w:val="00E742DC"/>
    <w:rsid w:val="00E82F45"/>
    <w:rsid w:val="00E86D96"/>
    <w:rsid w:val="00E87C06"/>
    <w:rsid w:val="00E87E16"/>
    <w:rsid w:val="00E9294D"/>
    <w:rsid w:val="00EA1E0F"/>
    <w:rsid w:val="00EA4BA3"/>
    <w:rsid w:val="00EC1CFA"/>
    <w:rsid w:val="00EC2A17"/>
    <w:rsid w:val="00EC6C7F"/>
    <w:rsid w:val="00EC75DC"/>
    <w:rsid w:val="00ED3270"/>
    <w:rsid w:val="00ED5DF3"/>
    <w:rsid w:val="00ED650F"/>
    <w:rsid w:val="00ED721B"/>
    <w:rsid w:val="00EF0E30"/>
    <w:rsid w:val="00EF1357"/>
    <w:rsid w:val="00EF1A32"/>
    <w:rsid w:val="00EF1D21"/>
    <w:rsid w:val="00EF364C"/>
    <w:rsid w:val="00F03735"/>
    <w:rsid w:val="00F15EEF"/>
    <w:rsid w:val="00F31168"/>
    <w:rsid w:val="00F44F74"/>
    <w:rsid w:val="00F4583B"/>
    <w:rsid w:val="00F46C28"/>
    <w:rsid w:val="00F53406"/>
    <w:rsid w:val="00F5522B"/>
    <w:rsid w:val="00F57D11"/>
    <w:rsid w:val="00F61CC6"/>
    <w:rsid w:val="00F64F45"/>
    <w:rsid w:val="00F72402"/>
    <w:rsid w:val="00F75F6E"/>
    <w:rsid w:val="00F763A9"/>
    <w:rsid w:val="00F765FB"/>
    <w:rsid w:val="00F7720D"/>
    <w:rsid w:val="00F8124B"/>
    <w:rsid w:val="00F82D8A"/>
    <w:rsid w:val="00F83732"/>
    <w:rsid w:val="00F841C1"/>
    <w:rsid w:val="00F92D3A"/>
    <w:rsid w:val="00F946D0"/>
    <w:rsid w:val="00FA2687"/>
    <w:rsid w:val="00FB04D3"/>
    <w:rsid w:val="00FB117A"/>
    <w:rsid w:val="00FB1D37"/>
    <w:rsid w:val="00FB1ECE"/>
    <w:rsid w:val="00FB5A73"/>
    <w:rsid w:val="00FC3812"/>
    <w:rsid w:val="00FC583F"/>
    <w:rsid w:val="00FC7A3F"/>
    <w:rsid w:val="00FE31E8"/>
    <w:rsid w:val="00FE4D8E"/>
    <w:rsid w:val="00FE5072"/>
    <w:rsid w:val="00FF4444"/>
    <w:rsid w:val="00FF516D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161D"/>
    <w:pPr>
      <w:keepNext/>
      <w:tabs>
        <w:tab w:val="left" w:pos="168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161D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26B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0D0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D0B24"/>
    <w:rPr>
      <w:rFonts w:cs="Times New Roman"/>
    </w:rPr>
  </w:style>
  <w:style w:type="paragraph" w:customStyle="1" w:styleId="western">
    <w:name w:val="western"/>
    <w:basedOn w:val="a"/>
    <w:uiPriority w:val="99"/>
    <w:rsid w:val="000275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A3AAA"/>
    <w:pPr>
      <w:ind w:left="720"/>
    </w:pPr>
  </w:style>
  <w:style w:type="paragraph" w:customStyle="1" w:styleId="c5c7">
    <w:name w:val="c5 c7"/>
    <w:basedOn w:val="a"/>
    <w:uiPriority w:val="99"/>
    <w:rsid w:val="006C2E4F"/>
    <w:pPr>
      <w:spacing w:before="120" w:after="120" w:line="240" w:lineRule="auto"/>
    </w:pPr>
    <w:rPr>
      <w:rFonts w:cs="Calibri"/>
      <w:sz w:val="24"/>
      <w:szCs w:val="24"/>
    </w:rPr>
  </w:style>
  <w:style w:type="paragraph" w:customStyle="1" w:styleId="c0">
    <w:name w:val="c0"/>
    <w:basedOn w:val="a"/>
    <w:uiPriority w:val="99"/>
    <w:rsid w:val="006C2E4F"/>
    <w:pPr>
      <w:spacing w:before="120" w:after="120" w:line="240" w:lineRule="auto"/>
    </w:pPr>
    <w:rPr>
      <w:rFonts w:cs="Calibri"/>
      <w:sz w:val="24"/>
      <w:szCs w:val="24"/>
    </w:rPr>
  </w:style>
  <w:style w:type="character" w:customStyle="1" w:styleId="c6">
    <w:name w:val="c6"/>
    <w:uiPriority w:val="99"/>
    <w:rsid w:val="006C2E4F"/>
    <w:rPr>
      <w:rFonts w:cs="Times New Roman"/>
    </w:rPr>
  </w:style>
  <w:style w:type="character" w:styleId="a6">
    <w:name w:val="Hyperlink"/>
    <w:uiPriority w:val="99"/>
    <w:rsid w:val="006324AA"/>
    <w:rPr>
      <w:rFonts w:ascii="Times New Roman" w:hAnsi="Times New Roman" w:cs="Times New Roman"/>
      <w:color w:val="27638C"/>
      <w:u w:val="none"/>
      <w:effect w:val="none"/>
    </w:rPr>
  </w:style>
  <w:style w:type="paragraph" w:customStyle="1" w:styleId="a7">
    <w:name w:val="Новый"/>
    <w:basedOn w:val="a"/>
    <w:uiPriority w:val="99"/>
    <w:rsid w:val="006338C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TimesNewRoman">
    <w:name w:val="Обычный + Times New Roman"/>
    <w:aliases w:val="После:  0 пт,Междустр.интервал:  минимум 12 пт,У......"/>
    <w:basedOn w:val="a"/>
    <w:uiPriority w:val="99"/>
    <w:rsid w:val="009C161D"/>
    <w:pPr>
      <w:spacing w:after="0" w:line="240" w:lineRule="atLeast"/>
      <w:jc w:val="center"/>
    </w:pPr>
    <w:rPr>
      <w:rFonts w:ascii="Times New Roman" w:hAnsi="Times New Roman"/>
      <w:szCs w:val="24"/>
    </w:rPr>
  </w:style>
  <w:style w:type="character" w:customStyle="1" w:styleId="a5">
    <w:name w:val="Абзац списка Знак"/>
    <w:link w:val="a4"/>
    <w:uiPriority w:val="99"/>
    <w:locked/>
    <w:rsid w:val="00295618"/>
    <w:rPr>
      <w:rFonts w:cs="Calibr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0D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C42D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Юлия Нтколаевна</cp:lastModifiedBy>
  <cp:revision>4</cp:revision>
  <cp:lastPrinted>2016-08-16T10:12:00Z</cp:lastPrinted>
  <dcterms:created xsi:type="dcterms:W3CDTF">2021-10-11T11:04:00Z</dcterms:created>
  <dcterms:modified xsi:type="dcterms:W3CDTF">2022-01-14T07:45:00Z</dcterms:modified>
</cp:coreProperties>
</file>